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40344776"/>
    <w:p w14:paraId="30B9626B" w14:textId="20B51649" w:rsidR="00E8287F" w:rsidRPr="005606D2" w:rsidRDefault="00D37613" w:rsidP="00852B63">
      <w:pPr>
        <w:tabs>
          <w:tab w:val="left" w:pos="2467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A0C25C8" wp14:editId="2F0903E2">
                <wp:simplePos x="0" y="0"/>
                <wp:positionH relativeFrom="margin">
                  <wp:posOffset>3958941</wp:posOffset>
                </wp:positionH>
                <wp:positionV relativeFrom="paragraph">
                  <wp:posOffset>-342265</wp:posOffset>
                </wp:positionV>
                <wp:extent cx="2322936" cy="325465"/>
                <wp:effectExtent l="0" t="0" r="20320" b="1778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936" cy="325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186E9" w14:textId="1C3B3487" w:rsidR="006E0CDB" w:rsidRPr="00663FC8" w:rsidRDefault="006E0CDB" w:rsidP="002C66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3FC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แบบบันทึก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(รายครั้ง) 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0C25C8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311.75pt;margin-top:-26.95pt;width:182.9pt;height:25.65pt;z-index:2519429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" fillcolor="white [3201]" strokeweight=".5pt">
                <v:textbox>
                  <w:txbxContent>
                    <w:p w14:paraId="53A186E9" w14:textId="1C3B3487" w:rsidR="006E0CDB" w:rsidRPr="00663FC8" w:rsidRDefault="006E0CDB" w:rsidP="002C665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3FC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แบบบันทึก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(รายครั้ง) ส่วนที่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5F4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="00E8287F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บันทึกผลการบังคับใช้กฎหมายในพื้นที่</w:t>
      </w:r>
      <w:r w:rsidR="00E8287F" w:rsidRPr="005606D2">
        <w:rPr>
          <w:rFonts w:ascii="TH SarabunPSK" w:hAnsi="TH SarabunPSK" w:cs="TH SarabunPSK"/>
          <w:b/>
          <w:bCs/>
          <w:sz w:val="32"/>
          <w:szCs w:val="32"/>
          <w:cs/>
        </w:rPr>
        <w:t>ตามพระราชบัญญัติควบคุมผลิตภัณฑ์ยาสูบ พ.ศ. 2560</w:t>
      </w:r>
    </w:p>
    <w:p w14:paraId="32A71ABB" w14:textId="6499560F" w:rsidR="00982B25" w:rsidRPr="005606D2" w:rsidRDefault="00E8287F" w:rsidP="00852B6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ภายหลังผ่อนปรนมาตรการควบคุมการระบาด</w:t>
      </w:r>
      <w:r w:rsidR="002C6650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โรคติดเชื้อไวรัสโคโรนา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>2019</w:t>
      </w:r>
      <w:r w:rsidR="000305FE" w:rsidRPr="005606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CBF90D4" w14:textId="6CCF6974" w:rsidR="00D25F49" w:rsidRPr="005606D2" w:rsidRDefault="00E8287F" w:rsidP="00852B63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</w:t>
      </w:r>
      <w:r w:rsidR="000305FE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ตลาด</w:t>
      </w:r>
      <w:r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)</w:t>
      </w:r>
    </w:p>
    <w:bookmarkEnd w:id="0"/>
    <w:p w14:paraId="2E20CCAB" w14:textId="74B87051" w:rsidR="00E8287F" w:rsidRPr="005606D2" w:rsidRDefault="00E8287F" w:rsidP="00E828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</w:rPr>
        <w:t>**************************************************</w:t>
      </w:r>
    </w:p>
    <w:p w14:paraId="4C34367F" w14:textId="7052C194" w:rsidR="00AD44D8" w:rsidRPr="005606D2" w:rsidRDefault="000305FE" w:rsidP="004810B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5606D2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AD44D8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การลงพื้นที่</w:t>
      </w:r>
      <w:r w:rsidR="00AD44D8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</w:t>
      </w:r>
      <w:r w:rsidR="004810BE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ด้านการจัดสภาพแวดล้อมให้เป็นเขตปลอดบุหรี่</w:t>
      </w:r>
      <w:r w:rsidR="00AD44D8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A1B7617" w14:textId="1BD3452F" w:rsidR="00AD44D8" w:rsidRPr="005606D2" w:rsidRDefault="00AD44D8" w:rsidP="00AD44D8">
      <w:pPr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ชื่อตลาด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……………………………………………………………………………………………..……………………………………</w:t>
      </w:r>
      <w:r w:rsidR="00924B03" w:rsidRPr="005606D2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ที่ตั้งเลขที่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ตำบล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แขวง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 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อำเภอ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606D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เขต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 xml:space="preserve">………………………………….……..……. </w:t>
      </w:r>
    </w:p>
    <w:p w14:paraId="7E382D71" w14:textId="46F7A127" w:rsidR="00AD44D8" w:rsidRPr="005606D2" w:rsidRDefault="00AD44D8" w:rsidP="00C62D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5606D2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……………………………………………………………………………………………..……………………………………………...……..…</w:t>
      </w:r>
    </w:p>
    <w:p w14:paraId="604DDADE" w14:textId="20D2548D" w:rsidR="00924B03" w:rsidRPr="005606D2" w:rsidRDefault="00B31B5B" w:rsidP="00C62D5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ลงพื้นที่</w:t>
      </w:r>
      <w:r w:rsidRPr="005606D2">
        <w:rPr>
          <w:rFonts w:ascii="TH SarabunPSK" w:hAnsi="TH SarabunPSK" w:cs="TH SarabunPSK"/>
          <w:sz w:val="32"/>
          <w:szCs w:val="32"/>
          <w:cs/>
        </w:rPr>
        <w:t>บังคับใช้กฎหมาย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ฯ</w:t>
      </w:r>
      <w:r w:rsidR="00567965" w:rsidRPr="0056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4B03" w:rsidRPr="005606D2">
        <w:rPr>
          <w:rFonts w:ascii="TH SarabunPSK" w:hAnsi="TH SarabunPSK" w:cs="TH SarabunPSK" w:hint="cs"/>
          <w:sz w:val="32"/>
          <w:szCs w:val="32"/>
          <w:cs/>
        </w:rPr>
        <w:t>ครั้งที่</w:t>
      </w:r>
      <w:r w:rsidR="00924B03" w:rsidRPr="005606D2">
        <w:rPr>
          <w:rFonts w:ascii="TH SarabunPSK" w:hAnsi="TH SarabunPSK" w:cs="TH SarabunPSK"/>
          <w:sz w:val="32"/>
          <w:szCs w:val="32"/>
        </w:rPr>
        <w:t>……</w:t>
      </w:r>
      <w:r w:rsidR="00251721" w:rsidRPr="005606D2">
        <w:rPr>
          <w:rFonts w:ascii="TH SarabunPSK" w:hAnsi="TH SarabunPSK" w:cs="TH SarabunPSK"/>
          <w:sz w:val="32"/>
          <w:szCs w:val="32"/>
        </w:rPr>
        <w:t>…………….</w:t>
      </w:r>
      <w:r w:rsidR="00924B03" w:rsidRPr="005606D2">
        <w:rPr>
          <w:rFonts w:ascii="TH SarabunPSK" w:hAnsi="TH SarabunPSK" w:cs="TH SarabunPSK"/>
          <w:sz w:val="32"/>
          <w:szCs w:val="32"/>
        </w:rPr>
        <w:t>………</w:t>
      </w:r>
      <w:r w:rsidR="00251721" w:rsidRPr="005606D2">
        <w:rPr>
          <w:rFonts w:ascii="TH SarabunPSK" w:hAnsi="TH SarabunPSK" w:cs="TH SarabunPSK"/>
          <w:sz w:val="32"/>
          <w:szCs w:val="32"/>
        </w:rPr>
        <w:t xml:space="preserve">  </w:t>
      </w:r>
      <w:r w:rsidR="00924B03" w:rsidRPr="005606D2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924B03" w:rsidRPr="005606D2">
        <w:rPr>
          <w:rFonts w:ascii="TH SarabunPSK" w:hAnsi="TH SarabunPSK" w:cs="TH SarabunPSK"/>
          <w:sz w:val="32"/>
          <w:szCs w:val="32"/>
        </w:rPr>
        <w:t>/</w:t>
      </w:r>
      <w:r w:rsidR="00924B03" w:rsidRPr="005606D2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924B03" w:rsidRPr="005606D2">
        <w:rPr>
          <w:rFonts w:ascii="TH SarabunPSK" w:hAnsi="TH SarabunPSK" w:cs="TH SarabunPSK"/>
          <w:sz w:val="32"/>
          <w:szCs w:val="32"/>
        </w:rPr>
        <w:t>/</w:t>
      </w:r>
      <w:r w:rsidR="00924B03" w:rsidRPr="005606D2">
        <w:rPr>
          <w:rFonts w:ascii="TH SarabunPSK" w:hAnsi="TH SarabunPSK" w:cs="TH SarabunPSK" w:hint="cs"/>
          <w:sz w:val="32"/>
          <w:szCs w:val="32"/>
          <w:cs/>
        </w:rPr>
        <w:t>ปีที่ลงพื้นที่ฯ</w:t>
      </w:r>
      <w:r w:rsidR="00924B03" w:rsidRPr="005606D2">
        <w:rPr>
          <w:rFonts w:ascii="TH SarabunPSK" w:hAnsi="TH SarabunPSK" w:cs="TH SarabunPSK"/>
          <w:sz w:val="32"/>
          <w:szCs w:val="32"/>
        </w:rPr>
        <w:t>………………</w:t>
      </w:r>
      <w:r w:rsidR="00251721" w:rsidRPr="005606D2">
        <w:rPr>
          <w:rFonts w:ascii="TH SarabunPSK" w:hAnsi="TH SarabunPSK" w:cs="TH SarabunPSK"/>
          <w:sz w:val="32"/>
          <w:szCs w:val="32"/>
        </w:rPr>
        <w:t>…………………………</w:t>
      </w:r>
      <w:r w:rsidR="00924B03" w:rsidRPr="005606D2">
        <w:rPr>
          <w:rFonts w:ascii="TH SarabunPSK" w:hAnsi="TH SarabunPSK" w:cs="TH SarabunPSK"/>
          <w:sz w:val="32"/>
          <w:szCs w:val="32"/>
        </w:rPr>
        <w:t>…</w:t>
      </w:r>
      <w:r w:rsidR="00567965" w:rsidRPr="005606D2">
        <w:rPr>
          <w:rFonts w:ascii="TH SarabunPSK" w:hAnsi="TH SarabunPSK" w:cs="TH SarabunPSK"/>
          <w:sz w:val="32"/>
          <w:szCs w:val="32"/>
        </w:rPr>
        <w:t>..</w:t>
      </w:r>
      <w:r w:rsidR="00924B03" w:rsidRPr="005606D2">
        <w:rPr>
          <w:rFonts w:ascii="TH SarabunPSK" w:hAnsi="TH SarabunPSK" w:cs="TH SarabunPSK"/>
          <w:sz w:val="32"/>
          <w:szCs w:val="32"/>
        </w:rPr>
        <w:t>……</w:t>
      </w:r>
    </w:p>
    <w:p w14:paraId="42A07CDE" w14:textId="66A3155C" w:rsidR="000305FE" w:rsidRPr="005606D2" w:rsidRDefault="000305FE" w:rsidP="00C62D5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 xml:space="preserve">โปรดแสดงเครื่องหมาย </w:t>
      </w:r>
      <w:r w:rsidR="00D53C9E"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ลงในช่องว่างที่ตรงกับข้อมูลที่ได้ลงพื้นที่บังคับใช้กฎหมาย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342"/>
        <w:gridCol w:w="1342"/>
        <w:gridCol w:w="1139"/>
        <w:gridCol w:w="1545"/>
        <w:gridCol w:w="1342"/>
        <w:gridCol w:w="1342"/>
        <w:gridCol w:w="1582"/>
      </w:tblGrid>
      <w:tr w:rsidR="009A354B" w:rsidRPr="005606D2" w14:paraId="24868EE1" w14:textId="77777777" w:rsidTr="00F95584">
        <w:trPr>
          <w:cantSplit/>
          <w:trHeight w:val="432"/>
        </w:trPr>
        <w:tc>
          <w:tcPr>
            <w:tcW w:w="1342" w:type="dxa"/>
            <w:vMerge w:val="restart"/>
          </w:tcPr>
          <w:p w14:paraId="2287D442" w14:textId="77777777" w:rsidR="00E8287F" w:rsidRPr="005606D2" w:rsidRDefault="009A354B" w:rsidP="00C90307">
            <w:pPr>
              <w:jc w:val="center"/>
              <w:rPr>
                <w:rFonts w:ascii="TH SarabunPSK" w:hAnsi="TH SarabunPSK" w:cs="TH SarabunPSK"/>
                <w:sz w:val="28"/>
              </w:rPr>
            </w:pPr>
            <w:bookmarkStart w:id="1" w:name="_Hlk40337245"/>
            <w:r w:rsidRPr="005606D2">
              <w:rPr>
                <w:rFonts w:ascii="TH SarabunPSK" w:hAnsi="TH SarabunPSK" w:cs="TH SarabunPSK" w:hint="cs"/>
                <w:sz w:val="28"/>
                <w:cs/>
              </w:rPr>
              <w:t>มีผู้ฝ่าฝืนสูบบุหรี่ใน</w:t>
            </w:r>
          </w:p>
          <w:p w14:paraId="73190D16" w14:textId="5766EC65" w:rsidR="009A354B" w:rsidRPr="005606D2" w:rsidRDefault="009A354B" w:rsidP="00C903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เขตปลอดบุหรี่</w:t>
            </w:r>
          </w:p>
          <w:bookmarkEnd w:id="1"/>
          <w:p w14:paraId="0A1E34FA" w14:textId="23180439" w:rsidR="0008052F" w:rsidRPr="005606D2" w:rsidRDefault="0008052F" w:rsidP="00C903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342" w:type="dxa"/>
            <w:vMerge w:val="restart"/>
          </w:tcPr>
          <w:p w14:paraId="7CE964C4" w14:textId="1D69326B" w:rsidR="009A354B" w:rsidRPr="005606D2" w:rsidRDefault="009A354B" w:rsidP="00C90307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ไม่มี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การแสดงเครื่องหมายเขตปลอดบุหรี่</w:t>
            </w:r>
          </w:p>
          <w:p w14:paraId="67BFEFDC" w14:textId="4961C594" w:rsidR="0008052F" w:rsidRPr="005606D2" w:rsidRDefault="0008052F" w:rsidP="00C90307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  <w:p w14:paraId="43E31E68" w14:textId="77777777" w:rsidR="009A354B" w:rsidRPr="005606D2" w:rsidRDefault="009A354B" w:rsidP="00C9030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4026" w:type="dxa"/>
            <w:gridSpan w:val="3"/>
          </w:tcPr>
          <w:p w14:paraId="2A833EAE" w14:textId="07ECFCCE" w:rsidR="009A354B" w:rsidRPr="005606D2" w:rsidRDefault="009A354B" w:rsidP="00C9030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การแสดงเครื่องหมายเขตปลอดบุหรี่</w:t>
            </w:r>
            <w:r w:rsidRPr="005606D2">
              <w:rPr>
                <w:rFonts w:ascii="TH SarabunPSK" w:hAnsi="TH SarabunPSK" w:cs="TH SarabunPSK" w:hint="cs"/>
                <w:cs/>
              </w:rPr>
              <w:t>แต่</w:t>
            </w:r>
            <w:r w:rsidRPr="005606D2">
              <w:rPr>
                <w:rFonts w:ascii="TH SarabunPSK" w:hAnsi="TH SarabunPSK" w:cs="TH SarabunPSK"/>
              </w:rPr>
              <w:t>…………………</w:t>
            </w:r>
          </w:p>
        </w:tc>
        <w:tc>
          <w:tcPr>
            <w:tcW w:w="1342" w:type="dxa"/>
            <w:vMerge w:val="restart"/>
          </w:tcPr>
          <w:p w14:paraId="2A71E4B8" w14:textId="0FB9B879" w:rsidR="009A354B" w:rsidRPr="005606D2" w:rsidRDefault="009A354B" w:rsidP="00C903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มีอุปกรณ์/ อำนวยความสะดวกสำหรับการสูบบุหรี่</w:t>
            </w:r>
          </w:p>
          <w:p w14:paraId="6046EA4B" w14:textId="77777777" w:rsidR="009A354B" w:rsidRPr="005606D2" w:rsidRDefault="009A354B" w:rsidP="00C9030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>เช่น ที่เขี่ยบุหรี่ ถังทรายดับบุหรี่</w:t>
            </w:r>
            <w:r w:rsidRPr="005606D2">
              <w:rPr>
                <w:rFonts w:ascii="TH SarabunPSK" w:hAnsi="TH SarabunPSK" w:cs="TH SarabunPSK"/>
                <w:sz w:val="28"/>
              </w:rPr>
              <w:t xml:space="preserve">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เป็นต้น</w:t>
            </w:r>
          </w:p>
          <w:p w14:paraId="08086F15" w14:textId="1B9726E0" w:rsidR="0008052F" w:rsidRPr="005606D2" w:rsidRDefault="0008052F" w:rsidP="00C90307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582" w:type="dxa"/>
            <w:vMerge w:val="restart"/>
          </w:tcPr>
          <w:p w14:paraId="5CDDE333" w14:textId="6ED242D7" w:rsidR="009A354B" w:rsidRPr="005606D2" w:rsidRDefault="00663FC8" w:rsidP="0044040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="009A354B" w:rsidRPr="005606D2">
              <w:rPr>
                <w:rFonts w:ascii="TH SarabunPSK" w:hAnsi="TH SarabunPSK" w:cs="TH SarabunPSK" w:hint="cs"/>
                <w:sz w:val="28"/>
                <w:cs/>
              </w:rPr>
              <w:t>มี</w:t>
            </w:r>
            <w:r w:rsidR="003B1ABA" w:rsidRPr="005606D2">
              <w:rPr>
                <w:rFonts w:ascii="TH SarabunPSK" w:hAnsi="TH SarabunPSK" w:cs="TH SarabunPSK" w:hint="cs"/>
                <w:sz w:val="28"/>
                <w:cs/>
              </w:rPr>
              <w:t>การ</w:t>
            </w:r>
            <w:r w:rsidR="009A354B" w:rsidRPr="005606D2">
              <w:rPr>
                <w:rFonts w:ascii="TH SarabunPSK" w:hAnsi="TH SarabunPSK" w:cs="TH SarabunPSK"/>
                <w:sz w:val="28"/>
                <w:cs/>
              </w:rPr>
              <w:t>ประชาสัมพันธ์หรือแจ้งเตือนว่าสถานที่นั้นเป็น</w:t>
            </w:r>
            <w:r w:rsidR="003B1ABA" w:rsidRPr="005606D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9A354B" w:rsidRPr="005606D2">
              <w:rPr>
                <w:rFonts w:ascii="TH SarabunPSK" w:hAnsi="TH SarabunPSK" w:cs="TH SarabunPSK"/>
                <w:sz w:val="28"/>
                <w:cs/>
              </w:rPr>
              <w:t xml:space="preserve">เขตปลอดบุหรี่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/</w:t>
            </w:r>
            <w:r w:rsidR="003B1ABA" w:rsidRPr="005606D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ไม่</w:t>
            </w:r>
            <w:r w:rsidR="009A354B" w:rsidRPr="005606D2">
              <w:rPr>
                <w:rFonts w:ascii="TH SarabunPSK" w:hAnsi="TH SarabunPSK" w:cs="TH SarabunPSK"/>
                <w:sz w:val="28"/>
                <w:cs/>
              </w:rPr>
              <w:t>มีมาตรการควบคุม ห้ามปราบหรือดำเนินการอื่นใด ไม่ให้มีการสูบบุหรี่</w:t>
            </w:r>
          </w:p>
          <w:p w14:paraId="469A3240" w14:textId="65892E0C" w:rsidR="00E8287F" w:rsidRPr="005606D2" w:rsidRDefault="00E8287F" w:rsidP="0044040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</w:t>
            </w:r>
            <w:r w:rsidR="00663FC8" w:rsidRPr="005606D2">
              <w:rPr>
                <w:rFonts w:ascii="TH SarabunPSK" w:hAnsi="TH SarabunPSK" w:cs="TH SarabunPSK"/>
                <w:sz w:val="32"/>
                <w:szCs w:val="40"/>
              </w:rPr>
              <w:t>-</w:t>
            </w: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)</w:t>
            </w:r>
          </w:p>
        </w:tc>
      </w:tr>
      <w:tr w:rsidR="00BC5CB6" w:rsidRPr="005606D2" w14:paraId="33663AA1" w14:textId="77777777" w:rsidTr="00C90307">
        <w:trPr>
          <w:cantSplit/>
          <w:trHeight w:val="432"/>
        </w:trPr>
        <w:tc>
          <w:tcPr>
            <w:tcW w:w="1342" w:type="dxa"/>
            <w:vMerge/>
          </w:tcPr>
          <w:p w14:paraId="496649A4" w14:textId="77777777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7423FD0E" w14:textId="77777777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</w:tcPr>
          <w:p w14:paraId="478334AF" w14:textId="77777777" w:rsidR="00BC5CB6" w:rsidRPr="005606D2" w:rsidRDefault="00BC5CB6" w:rsidP="00BC5CB6">
            <w:pPr>
              <w:jc w:val="center"/>
              <w:rPr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s/>
              </w:rPr>
              <w:t>เครื่องหมายมีลักษณะ</w:t>
            </w:r>
            <w:r w:rsidRPr="005606D2">
              <w:rPr>
                <w:rFonts w:ascii="TH SarabunPSK" w:hAnsi="TH SarabunPSK" w:cs="TH SarabunPSK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s/>
              </w:rPr>
              <w:t>ไม่ถูกต้อง</w:t>
            </w:r>
          </w:p>
          <w:p w14:paraId="23AFF22E" w14:textId="0F88EB94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545" w:type="dxa"/>
          </w:tcPr>
          <w:p w14:paraId="41A8B660" w14:textId="77777777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cs/>
              </w:rPr>
              <w:t>ติดแสดง</w:t>
            </w:r>
            <w:r w:rsidRPr="005606D2">
              <w:rPr>
                <w:rFonts w:ascii="TH SarabunPSK" w:hAnsi="TH SarabunPSK" w:cs="TH SarabunPSK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s/>
              </w:rPr>
              <w:t>ไม่ถูกต้อง/</w:t>
            </w:r>
            <w:r w:rsidRPr="005606D2">
              <w:rPr>
                <w:rFonts w:ascii="TH SarabunPSK" w:hAnsi="TH SarabunPSK" w:cs="TH SarabunPSK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s/>
              </w:rPr>
              <w:t>ไม่ครบถ้วน</w:t>
            </w:r>
            <w:r w:rsidRPr="005606D2">
              <w:rPr>
                <w:rFonts w:ascii="TH SarabunPSK" w:hAnsi="TH SarabunPSK" w:cs="TH SarabunPSK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s/>
              </w:rPr>
              <w:t>ในบริเวณ/พื้นที่ตามที่กฎหมายกำหนด</w:t>
            </w:r>
          </w:p>
          <w:p w14:paraId="2FEA9E5C" w14:textId="006960A3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20"/>
                <w:szCs w:val="24"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</w:tc>
        <w:tc>
          <w:tcPr>
            <w:tcW w:w="1342" w:type="dxa"/>
          </w:tcPr>
          <w:p w14:paraId="65AD05EF" w14:textId="77777777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606D2">
              <w:rPr>
                <w:rFonts w:ascii="TH SarabunPSK" w:hAnsi="TH SarabunPSK" w:cs="TH SarabunPSK" w:hint="cs"/>
                <w:sz w:val="28"/>
                <w:cs/>
              </w:rPr>
              <w:t xml:space="preserve">ติดไว้ในที่ไม่เปิดเผย </w:t>
            </w:r>
            <w:r w:rsidRPr="005606D2">
              <w:rPr>
                <w:rFonts w:ascii="TH SarabunPSK" w:hAnsi="TH SarabunPSK" w:cs="TH SarabunPSK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sz w:val="28"/>
                <w:cs/>
              </w:rPr>
              <w:t>หรือไม่สามารถมองเห็นได้อย่างชัดเจน</w:t>
            </w:r>
          </w:p>
          <w:p w14:paraId="39C98EEC" w14:textId="77777777" w:rsidR="00BC5CB6" w:rsidRPr="005606D2" w:rsidRDefault="00BC5CB6" w:rsidP="00BC5CB6">
            <w:pPr>
              <w:jc w:val="center"/>
              <w:rPr>
                <w:sz w:val="20"/>
                <w:szCs w:val="24"/>
                <w:cs/>
              </w:rPr>
            </w:pPr>
            <w:r w:rsidRPr="005606D2">
              <w:rPr>
                <w:rFonts w:ascii="TH SarabunPSK" w:hAnsi="TH SarabunPSK" w:cs="TH SarabunPSK" w:hint="cs"/>
                <w:sz w:val="32"/>
                <w:szCs w:val="40"/>
              </w:rPr>
              <w:t>(-)</w:t>
            </w:r>
          </w:p>
          <w:p w14:paraId="56CA0C7B" w14:textId="77777777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  <w:vMerge/>
          </w:tcPr>
          <w:p w14:paraId="204DBB74" w14:textId="20424C32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82" w:type="dxa"/>
            <w:vMerge/>
          </w:tcPr>
          <w:p w14:paraId="611D12C7" w14:textId="1DEF0C93" w:rsidR="00BC5CB6" w:rsidRPr="005606D2" w:rsidRDefault="00BC5CB6" w:rsidP="00BC5C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90307" w:rsidRPr="005606D2" w14:paraId="6CFD9E95" w14:textId="77777777" w:rsidTr="00C90307">
        <w:tc>
          <w:tcPr>
            <w:tcW w:w="1342" w:type="dxa"/>
          </w:tcPr>
          <w:p w14:paraId="2F4DF0E6" w14:textId="77777777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3E40043" w14:textId="30510588" w:rsidR="0008052F" w:rsidRPr="005606D2" w:rsidRDefault="0008052F" w:rsidP="0008052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0CEAF903" w14:textId="77777777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</w:tcPr>
          <w:p w14:paraId="2D5FA682" w14:textId="70988FC1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45" w:type="dxa"/>
          </w:tcPr>
          <w:p w14:paraId="49838877" w14:textId="6AC7085C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561722C2" w14:textId="77777777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42" w:type="dxa"/>
          </w:tcPr>
          <w:p w14:paraId="509D4B09" w14:textId="788F2BAC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82" w:type="dxa"/>
          </w:tcPr>
          <w:p w14:paraId="3D547AF3" w14:textId="77777777" w:rsidR="00C90307" w:rsidRPr="005606D2" w:rsidRDefault="00C90307" w:rsidP="00C9030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BEAE2AD" w14:textId="7F8382EF" w:rsidR="007461D3" w:rsidRPr="005606D2" w:rsidRDefault="003E2E62" w:rsidP="00483FE9">
      <w:pPr>
        <w:spacing w:before="120"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หมายเหตุ</w:t>
      </w:r>
      <w:r w:rsidRPr="005606D2">
        <w:rPr>
          <w:rFonts w:ascii="TH SarabunPSK" w:hAnsi="TH SarabunPSK" w:cs="TH SarabunPSK"/>
          <w:color w:val="0D0D0D"/>
          <w:sz w:val="32"/>
          <w:szCs w:val="32"/>
        </w:rPr>
        <w:t xml:space="preserve">: 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กรณี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ที่มีสัญลักษณ์ </w:t>
      </w:r>
      <w:r w:rsidRPr="005606D2">
        <w:rPr>
          <w:rFonts w:ascii="TH SarabunPSK" w:hAnsi="TH SarabunPSK" w:cs="TH SarabunPSK" w:hint="cs"/>
          <w:sz w:val="32"/>
          <w:szCs w:val="40"/>
        </w:rPr>
        <w:t>(-)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ต้องมีการดำเนินคดีทันที</w:t>
      </w:r>
    </w:p>
    <w:p w14:paraId="4D8D80D8" w14:textId="35247D4E" w:rsidR="00F95584" w:rsidRPr="005606D2" w:rsidRDefault="00F95584" w:rsidP="000F52F6">
      <w:pPr>
        <w:spacing w:before="120"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>สรุป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จำนวนผู้ฝ่าฝืนสูบบุหรี่</w:t>
      </w:r>
      <w:r w:rsidR="002C665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</w:t>
      </w:r>
      <w:r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เขตปลอดบุหรี่</w:t>
      </w:r>
      <w:r w:rsidR="002C6650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และการดำเนินคดี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508"/>
        <w:gridCol w:w="2126"/>
      </w:tblGrid>
      <w:tr w:rsidR="00483FE9" w:rsidRPr="005606D2" w14:paraId="609641FF" w14:textId="77777777" w:rsidTr="00483FE9">
        <w:tc>
          <w:tcPr>
            <w:tcW w:w="7508" w:type="dxa"/>
          </w:tcPr>
          <w:p w14:paraId="7ADAC637" w14:textId="19E062CD" w:rsidR="00483FE9" w:rsidRPr="005606D2" w:rsidRDefault="00483FE9" w:rsidP="00483FE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2126" w:type="dxa"/>
          </w:tcPr>
          <w:p w14:paraId="35F32451" w14:textId="637B36C5" w:rsidR="00483FE9" w:rsidRPr="005606D2" w:rsidRDefault="00483FE9" w:rsidP="00483FE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483FE9" w:rsidRPr="005606D2" w14:paraId="13FF7781" w14:textId="77777777" w:rsidTr="00483FE9">
        <w:tc>
          <w:tcPr>
            <w:tcW w:w="7508" w:type="dxa"/>
          </w:tcPr>
          <w:p w14:paraId="2719B4AE" w14:textId="775E7EFE" w:rsidR="00483FE9" w:rsidRPr="005606D2" w:rsidRDefault="00483FE9" w:rsidP="00483FE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พบผู้ฝ่าฝืนสูบบุหรี่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</w:tc>
        <w:tc>
          <w:tcPr>
            <w:tcW w:w="2126" w:type="dxa"/>
          </w:tcPr>
          <w:p w14:paraId="203540A5" w14:textId="77777777" w:rsidR="00483FE9" w:rsidRPr="005606D2" w:rsidRDefault="00483FE9" w:rsidP="00483F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83FE9" w:rsidRPr="005606D2" w14:paraId="103BBBD4" w14:textId="77777777" w:rsidTr="00483FE9">
        <w:tc>
          <w:tcPr>
            <w:tcW w:w="7508" w:type="dxa"/>
          </w:tcPr>
          <w:p w14:paraId="4A984D87" w14:textId="06A2BDEC" w:rsidR="00483FE9" w:rsidRPr="005606D2" w:rsidRDefault="00483FE9" w:rsidP="00483FE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ดำเนินคดี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กับ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ผู้ฝ่าฝืนสูบบุหรี่</w:t>
            </w:r>
            <w:r w:rsidR="002C6650"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ในเขตปลอดบุหรี่</w:t>
            </w:r>
          </w:p>
        </w:tc>
        <w:tc>
          <w:tcPr>
            <w:tcW w:w="2126" w:type="dxa"/>
          </w:tcPr>
          <w:p w14:paraId="4FE320B0" w14:textId="77777777" w:rsidR="00483FE9" w:rsidRPr="005606D2" w:rsidRDefault="00483FE9" w:rsidP="00483F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4C4E6821" w14:textId="7462BD64" w:rsidR="00AD44D8" w:rsidRPr="005606D2" w:rsidRDefault="00AD44D8" w:rsidP="00C62D53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69DE6841" w14:textId="135437E8" w:rsidR="00AD44D8" w:rsidRDefault="00AD44D8" w:rsidP="00C62D53">
      <w:pPr>
        <w:spacing w:after="0" w:line="240" w:lineRule="auto"/>
        <w:rPr>
          <w:rFonts w:ascii="TH SarabunPSK" w:hAnsi="TH SarabunPSK" w:cs="TH SarabunPSK"/>
          <w:b/>
          <w:bCs/>
          <w:color w:val="0D0D0D"/>
          <w:sz w:val="32"/>
          <w:szCs w:val="32"/>
        </w:rPr>
      </w:pPr>
    </w:p>
    <w:p w14:paraId="20F18B8F" w14:textId="4A2B0AA0" w:rsidR="00852B63" w:rsidRPr="001A56BA" w:rsidRDefault="001A56BA" w:rsidP="001A56BA">
      <w:pPr>
        <w:spacing w:after="0" w:line="240" w:lineRule="auto"/>
        <w:jc w:val="right"/>
        <w:rPr>
          <w:rFonts w:ascii="TH SarabunPSK" w:hAnsi="TH SarabunPSK" w:cs="TH SarabunPSK" w:hint="cs"/>
          <w:color w:val="0D0D0D"/>
          <w:sz w:val="32"/>
          <w:szCs w:val="32"/>
          <w:cs/>
        </w:rPr>
      </w:pPr>
      <w:bookmarkStart w:id="2" w:name="_GoBack"/>
      <w:bookmarkEnd w:id="2"/>
      <w:r w:rsidRPr="001A56BA">
        <w:rPr>
          <w:rFonts w:ascii="TH SarabunPSK" w:hAnsi="TH SarabunPSK" w:cs="TH SarabunPSK" w:hint="cs"/>
          <w:color w:val="0D0D0D"/>
          <w:sz w:val="32"/>
          <w:szCs w:val="32"/>
          <w:cs/>
        </w:rPr>
        <w:t>ส่วนที่ 2 ...</w:t>
      </w:r>
    </w:p>
    <w:p w14:paraId="4E76D4CF" w14:textId="5404AC0E" w:rsidR="00C62D53" w:rsidRPr="005606D2" w:rsidRDefault="00D37613" w:rsidP="004810BE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C05521B" wp14:editId="7C9A4FC9">
                <wp:simplePos x="0" y="0"/>
                <wp:positionH relativeFrom="margin">
                  <wp:posOffset>3920855</wp:posOffset>
                </wp:positionH>
                <wp:positionV relativeFrom="paragraph">
                  <wp:posOffset>-438150</wp:posOffset>
                </wp:positionV>
                <wp:extent cx="2322830" cy="325120"/>
                <wp:effectExtent l="0" t="0" r="20320" b="1778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283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65E534" w14:textId="265ACE2D" w:rsidR="006E0CDB" w:rsidRPr="00663FC8" w:rsidRDefault="006E0CDB" w:rsidP="002C665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63FC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แบบบันทึก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(รายครั้ง) ส่วนที่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05521B" id="Text Box 33" o:spid="_x0000_s1027" type="#_x0000_t202" style="position:absolute;margin-left:308.75pt;margin-top:-34.5pt;width:182.9pt;height:25.6pt;z-index:2519408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" fillcolor="white [3201]" strokeweight=".5pt">
                <v:textbox>
                  <w:txbxContent>
                    <w:p w14:paraId="4165E534" w14:textId="265ACE2D" w:rsidR="006E0CDB" w:rsidRPr="00663FC8" w:rsidRDefault="006E0CDB" w:rsidP="002C6650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63FC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แบบบันทึก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(รายครั้ง) ส่วนที่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052F" w:rsidRPr="005606D2">
        <w:rPr>
          <w:rFonts w:ascii="TH SarabunPSK" w:hAnsi="TH SarabunPSK" w:cs="TH SarabunPSK" w:hint="cs"/>
          <w:b/>
          <w:bCs/>
          <w:color w:val="0D0D0D"/>
          <w:sz w:val="32"/>
          <w:szCs w:val="32"/>
          <w:cs/>
        </w:rPr>
        <w:t xml:space="preserve">ส่วนที่ </w:t>
      </w:r>
      <w:r w:rsidR="0008052F" w:rsidRPr="005606D2">
        <w:rPr>
          <w:rFonts w:ascii="TH SarabunPSK" w:hAnsi="TH SarabunPSK" w:cs="TH SarabunPSK"/>
          <w:b/>
          <w:bCs/>
          <w:color w:val="0D0D0D"/>
          <w:sz w:val="32"/>
          <w:szCs w:val="32"/>
        </w:rPr>
        <w:t xml:space="preserve">2 </w:t>
      </w:r>
      <w:r w:rsidR="00C62D53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810BE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การลงพื้นที่</w:t>
      </w:r>
      <w:r w:rsidR="004810BE" w:rsidRPr="005606D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บังคับใช้กฎหมาย</w:t>
      </w:r>
      <w:r w:rsidR="004810BE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ด้าน</w:t>
      </w:r>
      <w:r w:rsidR="004810BE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การส่งเสริมการขายผลิตภัณฑ์ยาสูบ ณ ร้านค้าปลีก</w:t>
      </w:r>
      <w:r w:rsidR="004F74C6" w:rsidRPr="005606D2">
        <w:rPr>
          <w:rFonts w:ascii="TH SarabunPSK" w:hAnsi="TH SarabunPSK" w:cs="TH SarabunPSK"/>
          <w:b/>
          <w:bCs/>
          <w:sz w:val="32"/>
          <w:szCs w:val="32"/>
        </w:rPr>
        <w:t xml:space="preserve">                 (</w:t>
      </w:r>
      <w:r w:rsidR="004F74C6" w:rsidRPr="005606D2">
        <w:rPr>
          <w:rFonts w:ascii="TH SarabunPSK" w:hAnsi="TH SarabunPSK" w:cs="TH SarabunPSK"/>
          <w:b/>
          <w:bCs/>
          <w:sz w:val="32"/>
          <w:szCs w:val="32"/>
          <w:cs/>
        </w:rPr>
        <w:t>ร้านสะดวกซื้อ โชห่วย ฯลฯ</w:t>
      </w:r>
      <w:r w:rsidR="00663FC8" w:rsidRPr="005606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63FC8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ที่ตั้งอยู่ในพื้นที่ตลาด</w:t>
      </w:r>
      <w:r w:rsidR="004F74C6" w:rsidRPr="005606D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20DA419" w14:textId="148081CD" w:rsidR="00C62D53" w:rsidRPr="005606D2" w:rsidRDefault="004810BE" w:rsidP="004810BE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cs/>
        </w:rPr>
      </w:pPr>
      <w:r w:rsidRPr="005606D2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6367373" wp14:editId="5B016621">
                <wp:simplePos x="0" y="0"/>
                <wp:positionH relativeFrom="column">
                  <wp:posOffset>5522595</wp:posOffset>
                </wp:positionH>
                <wp:positionV relativeFrom="paragraph">
                  <wp:posOffset>6985</wp:posOffset>
                </wp:positionV>
                <wp:extent cx="285750" cy="209550"/>
                <wp:effectExtent l="0" t="0" r="19050" b="19050"/>
                <wp:wrapNone/>
                <wp:docPr id="11275" name="Rectangle 11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5E8CE" id="Rectangle 11275" o:spid="_x0000_s1026" style="position:absolute;margin-left:434.85pt;margin-top:.55pt;width:22.5pt;height:16.5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" filled="f" strokecolor="black [3213]" strokeweight="1pt"/>
            </w:pict>
          </mc:Fallback>
        </mc:AlternateContent>
      </w:r>
      <w:r w:rsidR="00C62D53"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>โปรด</w:t>
      </w:r>
      <w:r w:rsidR="000D4FFE" w:rsidRPr="005606D2">
        <w:rPr>
          <w:rFonts w:ascii="TH SarabunPSK" w:hAnsi="TH SarabunPSK" w:cs="TH SarabunPSK" w:hint="cs"/>
          <w:sz w:val="32"/>
          <w:szCs w:val="32"/>
          <w:cs/>
        </w:rPr>
        <w:t>เติมข้อความลงในช่องว่างที่ตรงกับข้อมูลที่ดำเนินการ และ</w:t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="000305FE"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="000305FE"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         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680"/>
        <w:gridCol w:w="956"/>
        <w:gridCol w:w="955"/>
        <w:gridCol w:w="887"/>
        <w:gridCol w:w="1103"/>
        <w:gridCol w:w="956"/>
        <w:gridCol w:w="956"/>
      </w:tblGrid>
      <w:tr w:rsidR="000E372D" w:rsidRPr="005606D2" w14:paraId="68E545EF" w14:textId="42460D24" w:rsidTr="0027494D">
        <w:tc>
          <w:tcPr>
            <w:tcW w:w="3827" w:type="dxa"/>
            <w:vMerge w:val="restart"/>
          </w:tcPr>
          <w:p w14:paraId="31D5A505" w14:textId="1B833202" w:rsidR="000E372D" w:rsidRPr="005606D2" w:rsidRDefault="000305FE" w:rsidP="00C62D5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ชื่อร้านค้าปลีก</w:t>
            </w:r>
          </w:p>
        </w:tc>
        <w:tc>
          <w:tcPr>
            <w:tcW w:w="5666" w:type="dxa"/>
            <w:gridSpan w:val="6"/>
          </w:tcPr>
          <w:p w14:paraId="6F406C91" w14:textId="77777777" w:rsidR="000305FE" w:rsidRPr="005606D2" w:rsidRDefault="000305FE" w:rsidP="00C62D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การส่งเสริมการขายผลิตภัณฑ์ยาสูบ</w:t>
            </w:r>
          </w:p>
          <w:p w14:paraId="1472EE8E" w14:textId="6877CFCC" w:rsidR="000E372D" w:rsidRPr="005606D2" w:rsidRDefault="000305FE" w:rsidP="000305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ณ ร้านค้าปลีก</w:t>
            </w:r>
          </w:p>
        </w:tc>
      </w:tr>
      <w:tr w:rsidR="0027494D" w:rsidRPr="005606D2" w14:paraId="64B7849E" w14:textId="18367436" w:rsidTr="0027494D">
        <w:trPr>
          <w:cantSplit/>
          <w:trHeight w:val="2470"/>
        </w:trPr>
        <w:tc>
          <w:tcPr>
            <w:tcW w:w="3827" w:type="dxa"/>
            <w:vMerge/>
          </w:tcPr>
          <w:p w14:paraId="605D031C" w14:textId="09B23AD7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56" w:type="dxa"/>
            <w:textDirection w:val="btLr"/>
            <w:vAlign w:val="center"/>
          </w:tcPr>
          <w:p w14:paraId="0BC05630" w14:textId="075CD77D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ขาย</w:t>
            </w:r>
            <w:r w:rsidRPr="005606D2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 xml:space="preserve">บุหรี่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หรือผลิตภัณฑ์ยาสูบ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>แล้ว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แจก แถม ให้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สินค้าอื่น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ๆ</w:t>
            </w:r>
          </w:p>
        </w:tc>
        <w:tc>
          <w:tcPr>
            <w:tcW w:w="973" w:type="dxa"/>
            <w:textDirection w:val="btLr"/>
            <w:vAlign w:val="center"/>
          </w:tcPr>
          <w:p w14:paraId="6CB72383" w14:textId="5DEFA9BE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606D2"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28"/>
                <w:cs/>
              </w:rPr>
              <w:t>ลดราคา</w:t>
            </w:r>
            <w:r w:rsidRPr="005606D2">
              <w:rPr>
                <w:rFonts w:ascii="TH SarabunPSK" w:eastAsia="Calibri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5606D2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บุหรี่ ยาเส้น </w:t>
            </w:r>
            <w:r w:rsidRPr="005606D2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ผลิตภัณฑ์ยาสูบ</w:t>
            </w:r>
            <w:r w:rsidRPr="005606D2">
              <w:rPr>
                <w:rFonts w:ascii="TH SarabunPSK" w:eastAsia="Calibri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5606D2">
              <w:rPr>
                <w:rFonts w:ascii="TH SarabunPSK" w:eastAsia="Calibri" w:hAnsi="TH SarabunPSK" w:cs="TH SarabunPSK"/>
                <w:color w:val="000000" w:themeColor="text1"/>
                <w:sz w:val="28"/>
                <w:cs/>
              </w:rPr>
              <w:t>ณ จุดขาย</w:t>
            </w:r>
          </w:p>
        </w:tc>
        <w:tc>
          <w:tcPr>
            <w:tcW w:w="902" w:type="dxa"/>
            <w:textDirection w:val="btLr"/>
            <w:vAlign w:val="center"/>
          </w:tcPr>
          <w:p w14:paraId="772F07DF" w14:textId="763DA7A6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spacing w:val="-6"/>
                <w:sz w:val="28"/>
                <w:cs/>
              </w:rPr>
              <w:t>ขาย</w:t>
            </w:r>
            <w:r w:rsidRPr="005606D2">
              <w:rPr>
                <w:rFonts w:ascii="TH SarabunPSK" w:hAnsi="TH SarabunPSK" w:cs="TH SarabunPSK"/>
                <w:b/>
                <w:bCs/>
                <w:spacing w:val="-6"/>
                <w:sz w:val="28"/>
                <w:cs/>
              </w:rPr>
              <w:t>สินค้าอื่น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 แล้ว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แจก แถม ให้</w:t>
            </w:r>
            <w:r w:rsidRPr="005606D2"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</w:t>
            </w:r>
            <w:r w:rsidRPr="005606D2">
              <w:rPr>
                <w:rFonts w:ascii="TH SarabunPSK" w:hAnsi="TH SarabunPSK" w:cs="TH SarabunPSK"/>
                <w:spacing w:val="-6"/>
                <w:sz w:val="28"/>
                <w:cs/>
              </w:rPr>
              <w:t>บุหรี่ หรือผลิตภัณฑ์ยาสูบ</w:t>
            </w:r>
          </w:p>
        </w:tc>
        <w:tc>
          <w:tcPr>
            <w:tcW w:w="1131" w:type="dxa"/>
            <w:textDirection w:val="btLr"/>
            <w:vAlign w:val="center"/>
          </w:tcPr>
          <w:p w14:paraId="624DFB88" w14:textId="3563E2E8" w:rsidR="0027494D" w:rsidRPr="005606D2" w:rsidRDefault="0027494D" w:rsidP="0027494D">
            <w:pPr>
              <w:jc w:val="center"/>
              <w:rPr>
                <w:rFonts w:ascii="TH SarabunPSK" w:eastAsia="Calibri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  <w:cs/>
              </w:rPr>
              <w:t>เสนอสิทธิพิเศษให้แก่ผู้ที่ซื้อบุหรี่</w:t>
            </w:r>
            <w:r w:rsidRPr="005606D2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 หรือผลิตภัณฑ์ยาสูบ (เช่น ชิงโชค ชิงรางวัล บัตรกำนัล ตั๋วฟรี 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ฯลฯ</w:t>
            </w:r>
            <w:r w:rsidRPr="005606D2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</w:t>
            </w:r>
          </w:p>
        </w:tc>
        <w:tc>
          <w:tcPr>
            <w:tcW w:w="852" w:type="dxa"/>
            <w:textDirection w:val="btLr"/>
            <w:vAlign w:val="center"/>
          </w:tcPr>
          <w:p w14:paraId="5CDBBE13" w14:textId="77777777" w:rsidR="0027494D" w:rsidRPr="005606D2" w:rsidRDefault="0027494D" w:rsidP="0027494D">
            <w:pPr>
              <w:tabs>
                <w:tab w:val="right" w:pos="13572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ขายบุหรี่ซิกาแรต </w:t>
            </w:r>
          </w:p>
          <w:p w14:paraId="1D7A5DBA" w14:textId="7517D73D" w:rsidR="0027494D" w:rsidRPr="005606D2" w:rsidRDefault="0027494D" w:rsidP="0027494D">
            <w:pPr>
              <w:tabs>
                <w:tab w:val="right" w:pos="13572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ซอง/หีบห่อ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รูปแบบเก่า</w:t>
            </w:r>
          </w:p>
          <w:p w14:paraId="2F50511C" w14:textId="3B93503F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852" w:type="dxa"/>
            <w:textDirection w:val="btLr"/>
          </w:tcPr>
          <w:p w14:paraId="7C14FF0D" w14:textId="147E8F93" w:rsidR="0027494D" w:rsidRPr="005606D2" w:rsidRDefault="0027494D" w:rsidP="0027494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ขายยาเส้น ยาเส้นปรุง </w:t>
            </w:r>
            <w:r w:rsidRPr="005606D2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br/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ซอง /หีบห่อ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รูปแบบเก่า</w:t>
            </w:r>
          </w:p>
        </w:tc>
      </w:tr>
      <w:tr w:rsidR="0027494D" w:rsidRPr="005606D2" w14:paraId="1CE588DD" w14:textId="4C8981D8" w:rsidTr="0027494D">
        <w:tc>
          <w:tcPr>
            <w:tcW w:w="3827" w:type="dxa"/>
          </w:tcPr>
          <w:p w14:paraId="6F679709" w14:textId="24C8FDF1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741A14D9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279ECE48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125C66F7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7DE6DE27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5F21BA5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2471981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6803E80D" w14:textId="0CAA4222" w:rsidTr="0027494D">
        <w:tc>
          <w:tcPr>
            <w:tcW w:w="3827" w:type="dxa"/>
          </w:tcPr>
          <w:p w14:paraId="2CC04228" w14:textId="0F1BEF25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56" w:type="dxa"/>
          </w:tcPr>
          <w:p w14:paraId="66B6B106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09B231B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142ACB1F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48BF2539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A6CDB88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7AB7C4C6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2F46BDE6" w14:textId="7704E97F" w:rsidTr="0027494D">
        <w:tc>
          <w:tcPr>
            <w:tcW w:w="3827" w:type="dxa"/>
          </w:tcPr>
          <w:p w14:paraId="4AE3BECA" w14:textId="01B14503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5606D2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956" w:type="dxa"/>
          </w:tcPr>
          <w:p w14:paraId="1E1B296C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1310C624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058E0582" w14:textId="3F2F8AD0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34760912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3AFFB74C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127E99DC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662E22B5" w14:textId="1DE155FB" w:rsidTr="0027494D">
        <w:tc>
          <w:tcPr>
            <w:tcW w:w="3827" w:type="dxa"/>
          </w:tcPr>
          <w:p w14:paraId="47EFE989" w14:textId="38773019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59DF0376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5B94A5C6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70A889F3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0CC11422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2E5B0DC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68AC357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6BB9E162" w14:textId="77777777" w:rsidTr="0027494D">
        <w:tc>
          <w:tcPr>
            <w:tcW w:w="3827" w:type="dxa"/>
          </w:tcPr>
          <w:p w14:paraId="6F91C43D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46224CC0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2CE72D81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3BC979D7" w14:textId="422625BA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3B540DF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22A9776E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A578C9A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6368C64E" w14:textId="77777777" w:rsidTr="0027494D">
        <w:tc>
          <w:tcPr>
            <w:tcW w:w="3827" w:type="dxa"/>
          </w:tcPr>
          <w:p w14:paraId="55086CF4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3F48AC53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6207C444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5F0155E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514A03D1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1F8154E6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3FA2CB94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267EB07F" w14:textId="77777777" w:rsidTr="0027494D">
        <w:tc>
          <w:tcPr>
            <w:tcW w:w="3827" w:type="dxa"/>
          </w:tcPr>
          <w:p w14:paraId="458C7A7F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39444403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0AF1F3D2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7F2372C3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0DF69AE1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48A05CEA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4B19592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6BBF575E" w14:textId="77777777" w:rsidTr="0027494D">
        <w:tc>
          <w:tcPr>
            <w:tcW w:w="3827" w:type="dxa"/>
          </w:tcPr>
          <w:p w14:paraId="6545C4DD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409E2C20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0F0F994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6478D1FF" w14:textId="0EB186E9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0A1D183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193734D3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75F24EA0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1D49CC26" w14:textId="77777777" w:rsidTr="0027494D">
        <w:tc>
          <w:tcPr>
            <w:tcW w:w="3827" w:type="dxa"/>
          </w:tcPr>
          <w:p w14:paraId="6E97F753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56F8151A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064E5A4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06EAAC8B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73E9F3EF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714014C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426AFBC7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7494D" w:rsidRPr="005606D2" w14:paraId="1398C533" w14:textId="77777777" w:rsidTr="0027494D">
        <w:tc>
          <w:tcPr>
            <w:tcW w:w="3827" w:type="dxa"/>
          </w:tcPr>
          <w:p w14:paraId="6EA0BD3D" w14:textId="77777777" w:rsidR="0027494D" w:rsidRPr="005606D2" w:rsidRDefault="0027494D" w:rsidP="0027494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56" w:type="dxa"/>
          </w:tcPr>
          <w:p w14:paraId="2788C532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73" w:type="dxa"/>
          </w:tcPr>
          <w:p w14:paraId="4501E8B4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02" w:type="dxa"/>
          </w:tcPr>
          <w:p w14:paraId="75491D8D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1" w:type="dxa"/>
          </w:tcPr>
          <w:p w14:paraId="10FF9419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37E14FE2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2" w:type="dxa"/>
          </w:tcPr>
          <w:p w14:paraId="59C271E8" w14:textId="77777777" w:rsidR="0027494D" w:rsidRPr="005606D2" w:rsidRDefault="0027494D" w:rsidP="0027494D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1BE0E0A" w14:textId="39B73BA1" w:rsidR="003E2E62" w:rsidRPr="005606D2" w:rsidRDefault="003E2E62" w:rsidP="003E2E62">
      <w:pPr>
        <w:spacing w:before="120" w:after="0" w:line="240" w:lineRule="auto"/>
        <w:rPr>
          <w:rFonts w:ascii="TH SarabunPSK" w:hAnsi="TH SarabunPSK" w:cs="TH SarabunPSK"/>
          <w:color w:val="0D0D0D"/>
          <w:sz w:val="32"/>
          <w:szCs w:val="32"/>
        </w:rPr>
      </w:pP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หมายเหตุ</w:t>
      </w:r>
      <w:r w:rsidRPr="005606D2">
        <w:rPr>
          <w:rFonts w:ascii="TH SarabunPSK" w:hAnsi="TH SarabunPSK" w:cs="TH SarabunPSK"/>
          <w:color w:val="0D0D0D"/>
          <w:sz w:val="32"/>
          <w:szCs w:val="32"/>
        </w:rPr>
        <w:t xml:space="preserve">: 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>กรณี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แสดงเครื่องหมาย </w:t>
      </w:r>
      <w:r w:rsidRPr="005606D2">
        <w:rPr>
          <w:rFonts w:ascii="TH SarabunPSK" w:hAnsi="TH SarabunPSK" w:cs="TH SarabunPSK"/>
          <w:b/>
          <w:bCs/>
          <w:sz w:val="28"/>
        </w:rPr>
        <w:sym w:font="Wingdings" w:char="F0FC"/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 ลงในช่องว่าง</w:t>
      </w:r>
      <w:r w:rsidR="00D53C9E"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 </w:t>
      </w:r>
      <w:r w:rsidRPr="005606D2">
        <w:rPr>
          <w:rFonts w:ascii="TH SarabunPSK" w:hAnsi="TH SarabunPSK" w:cs="TH SarabunPSK" w:hint="cs"/>
          <w:color w:val="0D0D0D"/>
          <w:sz w:val="32"/>
          <w:szCs w:val="32"/>
          <w:cs/>
        </w:rPr>
        <w:t xml:space="preserve">ต้องมีการดำเนินคดีทันที </w:t>
      </w:r>
    </w:p>
    <w:p w14:paraId="2BD35E55" w14:textId="38BC2785" w:rsidR="00483FE9" w:rsidRPr="005606D2" w:rsidRDefault="00924B03" w:rsidP="00A10CD4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สรุปผลการบังคับใช้</w:t>
      </w:r>
      <w:r w:rsidR="00483FE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กฎหมาย</w:t>
      </w:r>
      <w:r w:rsidR="00483FE9" w:rsidRPr="005606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ผู้ฝ่าฝืน</w:t>
      </w:r>
      <w:r w:rsidR="00483FE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ส่งเสริมการขายผลิตภัณฑ์ยาสูบ ณ ร้านค้าปลีก</w:t>
      </w:r>
      <w:r w:rsidR="004F74C6" w:rsidRPr="005606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53C9E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ที่ตั้งอยู่ในพื้นที่ตลาด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217"/>
        <w:gridCol w:w="1417"/>
      </w:tblGrid>
      <w:tr w:rsidR="00483FE9" w:rsidRPr="005606D2" w14:paraId="2AE7173A" w14:textId="77777777" w:rsidTr="00483FE9">
        <w:tc>
          <w:tcPr>
            <w:tcW w:w="8217" w:type="dxa"/>
          </w:tcPr>
          <w:p w14:paraId="66D6A99C" w14:textId="77777777" w:rsidR="00483FE9" w:rsidRPr="005606D2" w:rsidRDefault="00483FE9" w:rsidP="00483FE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417" w:type="dxa"/>
          </w:tcPr>
          <w:p w14:paraId="5435B17E" w14:textId="77777777" w:rsidR="00483FE9" w:rsidRPr="005606D2" w:rsidRDefault="00483FE9" w:rsidP="00483FE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(</w:t>
            </w:r>
            <w:r w:rsidRPr="005606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ราย</w:t>
            </w:r>
            <w:r w:rsidRPr="005606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)</w:t>
            </w:r>
          </w:p>
        </w:tc>
      </w:tr>
      <w:tr w:rsidR="007D071B" w:rsidRPr="005606D2" w14:paraId="5CC4A15A" w14:textId="77777777" w:rsidTr="00483FE9">
        <w:tc>
          <w:tcPr>
            <w:tcW w:w="8217" w:type="dxa"/>
          </w:tcPr>
          <w:p w14:paraId="3DE7F311" w14:textId="03480322" w:rsidR="007D071B" w:rsidRPr="005606D2" w:rsidRDefault="00F57FEA" w:rsidP="00F57FE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จำนวนร้านค้าปลีก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ทั้งหมด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ที่ลงตรวจสอบ</w:t>
            </w:r>
          </w:p>
        </w:tc>
        <w:tc>
          <w:tcPr>
            <w:tcW w:w="1417" w:type="dxa"/>
          </w:tcPr>
          <w:p w14:paraId="06649C16" w14:textId="77777777" w:rsidR="007D071B" w:rsidRPr="005606D2" w:rsidRDefault="007D071B" w:rsidP="00483F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83FE9" w:rsidRPr="005606D2" w14:paraId="23F32635" w14:textId="77777777" w:rsidTr="00483FE9">
        <w:tc>
          <w:tcPr>
            <w:tcW w:w="8217" w:type="dxa"/>
          </w:tcPr>
          <w:p w14:paraId="7E72C77C" w14:textId="590B599E" w:rsidR="00483FE9" w:rsidRPr="005606D2" w:rsidRDefault="00483FE9" w:rsidP="00483FE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ที่มีการกระทำความผิดในการส่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งเสริมการขายผลิตภัณฑ์ยาสูบ ณ ร้านค้าปลีก</w:t>
            </w:r>
          </w:p>
        </w:tc>
        <w:tc>
          <w:tcPr>
            <w:tcW w:w="1417" w:type="dxa"/>
          </w:tcPr>
          <w:p w14:paraId="145BE1D3" w14:textId="77777777" w:rsidR="00483FE9" w:rsidRPr="005606D2" w:rsidRDefault="00483FE9" w:rsidP="00483F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83FE9" w:rsidRPr="005606D2" w14:paraId="69C1CDB2" w14:textId="77777777" w:rsidTr="00483FE9">
        <w:tc>
          <w:tcPr>
            <w:tcW w:w="8217" w:type="dxa"/>
          </w:tcPr>
          <w:p w14:paraId="420D8ED4" w14:textId="2866C86F" w:rsidR="00483FE9" w:rsidRPr="005606D2" w:rsidRDefault="00483FE9" w:rsidP="00483FE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- 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ดำเนินคดี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กับ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ร้านค้าปลีก</w:t>
            </w:r>
            <w:r w:rsidRPr="005606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ที่กระทำความผิดในการส่</w:t>
            </w:r>
            <w:r w:rsidRPr="005606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งเสริมการขายผลิตภัณฑ์ยาสูบ ณ ร้านค้าปลีก</w:t>
            </w:r>
          </w:p>
        </w:tc>
        <w:tc>
          <w:tcPr>
            <w:tcW w:w="1417" w:type="dxa"/>
          </w:tcPr>
          <w:p w14:paraId="1D2D311C" w14:textId="77777777" w:rsidR="00483FE9" w:rsidRPr="005606D2" w:rsidRDefault="00483FE9" w:rsidP="00483FE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2C59649B" w14:textId="4F08D7FC" w:rsidR="00AD44D8" w:rsidRPr="005606D2" w:rsidRDefault="00924B03" w:rsidP="00483FE9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>ผู้บันทึกข้อมูลการบังคับใช้กฎหมายในพื้นที่</w:t>
      </w:r>
      <w:r w:rsidR="00283439" w:rsidRPr="005606D2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Pr="005606D2">
        <w:rPr>
          <w:rFonts w:ascii="TH SarabunPSK" w:hAnsi="TH SarabunPSK" w:cs="TH SarabunPSK"/>
          <w:b/>
          <w:bCs/>
          <w:sz w:val="32"/>
          <w:szCs w:val="32"/>
          <w:cs/>
        </w:rPr>
        <w:t xml:space="preserve"> (ประเภทตลาด)</w:t>
      </w:r>
    </w:p>
    <w:p w14:paraId="2E01D78C" w14:textId="2D0808E9" w:rsidR="00E8287F" w:rsidRPr="005606D2" w:rsidRDefault="00924B03" w:rsidP="00AD44D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 w:rsidRPr="005606D2">
        <w:rPr>
          <w:rFonts w:ascii="TH SarabunPSK" w:hAnsi="TH SarabunPSK" w:cs="TH SarabunPSK"/>
          <w:sz w:val="32"/>
          <w:szCs w:val="32"/>
        </w:rPr>
        <w:t xml:space="preserve">– </w:t>
      </w:r>
      <w:r w:rsidRPr="005606D2">
        <w:rPr>
          <w:rFonts w:ascii="TH SarabunPSK" w:hAnsi="TH SarabunPSK" w:cs="TH SarabunPSK" w:hint="cs"/>
          <w:sz w:val="32"/>
          <w:szCs w:val="32"/>
          <w:cs/>
        </w:rPr>
        <w:t xml:space="preserve">สกุล </w:t>
      </w:r>
      <w:r w:rsidR="00E8287F" w:rsidRPr="005606D2">
        <w:rPr>
          <w:rFonts w:ascii="TH SarabunPSK" w:hAnsi="TH SarabunPSK" w:cs="TH SarabunPSK"/>
          <w:sz w:val="32"/>
          <w:szCs w:val="32"/>
          <w:cs/>
        </w:rPr>
        <w:t>.......................................</w:t>
      </w:r>
      <w:r w:rsidR="00E8287F" w:rsidRPr="005606D2">
        <w:rPr>
          <w:rFonts w:ascii="TH SarabunPSK" w:hAnsi="TH SarabunPSK" w:cs="TH SarabunPSK"/>
          <w:sz w:val="32"/>
          <w:szCs w:val="32"/>
        </w:rPr>
        <w:t>..</w:t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E8287F" w:rsidRPr="005606D2">
        <w:rPr>
          <w:rFonts w:ascii="TH SarabunPSK" w:hAnsi="TH SarabunPSK" w:cs="TH SarabunPSK"/>
          <w:sz w:val="32"/>
          <w:szCs w:val="32"/>
        </w:rPr>
        <w:t>.......</w:t>
      </w:r>
      <w:r w:rsidR="00E8287F" w:rsidRPr="005606D2">
        <w:rPr>
          <w:rFonts w:ascii="TH SarabunPSK" w:hAnsi="TH SarabunPSK" w:cs="TH SarabunPSK"/>
          <w:sz w:val="32"/>
          <w:szCs w:val="32"/>
          <w:cs/>
        </w:rPr>
        <w:t>.....</w:t>
      </w:r>
      <w:r w:rsidR="00E8287F" w:rsidRPr="005606D2">
        <w:rPr>
          <w:rFonts w:ascii="TH SarabunPSK" w:hAnsi="TH SarabunPSK" w:cs="TH SarabunPSK" w:hint="cs"/>
          <w:sz w:val="32"/>
          <w:szCs w:val="32"/>
          <w:cs/>
        </w:rPr>
        <w:t>.....</w:t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>ตำแหน่ง ...............................................................................</w:t>
      </w:r>
      <w:r w:rsidR="00D53C9E" w:rsidRPr="005606D2">
        <w:rPr>
          <w:rFonts w:ascii="TH SarabunPSK" w:hAnsi="TH SarabunPSK" w:cs="TH SarabunPSK"/>
          <w:sz w:val="32"/>
          <w:szCs w:val="32"/>
          <w:cs/>
        </w:rPr>
        <w:br/>
      </w:r>
      <w:r w:rsidR="00E8287F" w:rsidRPr="005606D2">
        <w:rPr>
          <w:rFonts w:ascii="TH SarabunPSK" w:hAnsi="TH SarabunPSK" w:cs="TH SarabunPSK"/>
          <w:sz w:val="32"/>
          <w:szCs w:val="32"/>
          <w:cs/>
        </w:rPr>
        <w:t>หน่วยงาน.................</w:t>
      </w:r>
      <w:r w:rsidRPr="005606D2">
        <w:rPr>
          <w:rFonts w:ascii="TH SarabunPSK" w:hAnsi="TH SarabunPSK" w:cs="TH SarabunPSK"/>
          <w:sz w:val="32"/>
          <w:szCs w:val="32"/>
        </w:rPr>
        <w:t>...............</w:t>
      </w:r>
      <w:r w:rsidR="00E8287F" w:rsidRPr="005606D2">
        <w:rPr>
          <w:rFonts w:ascii="TH SarabunPSK" w:hAnsi="TH SarabunPSK" w:cs="TH SarabunPSK"/>
          <w:sz w:val="32"/>
          <w:szCs w:val="32"/>
          <w:cs/>
        </w:rPr>
        <w:t>...........</w:t>
      </w:r>
      <w:r w:rsidR="00D53C9E" w:rsidRPr="005606D2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  <w:r w:rsidR="00E8287F" w:rsidRPr="005606D2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</w:p>
    <w:p w14:paraId="47B608A5" w14:textId="76D5C4B4" w:rsidR="00283439" w:rsidRPr="005606D2" w:rsidRDefault="00AD44D8" w:rsidP="007461D3">
      <w:pPr>
        <w:spacing w:after="0"/>
        <w:rPr>
          <w:rFonts w:ascii="TH SarabunPSK" w:hAnsi="TH SarabunPSK" w:cs="TH SarabunPSK"/>
          <w:sz w:val="32"/>
          <w:szCs w:val="32"/>
        </w:rPr>
      </w:pPr>
      <w:r w:rsidRPr="005606D2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5606D2">
        <w:rPr>
          <w:rFonts w:ascii="TH SarabunPSK" w:hAnsi="TH SarabunPSK" w:cs="TH SarabunPSK"/>
          <w:sz w:val="32"/>
          <w:szCs w:val="32"/>
        </w:rPr>
        <w:t>…………………………………</w:t>
      </w:r>
      <w:r w:rsidRPr="005606D2">
        <w:rPr>
          <w:rFonts w:ascii="TH SarabunPSK" w:hAnsi="TH SarabunPSK" w:cs="TH SarabunPSK" w:hint="cs"/>
          <w:sz w:val="32"/>
          <w:szCs w:val="32"/>
          <w:cs/>
        </w:rPr>
        <w:t>โทรสาร</w:t>
      </w:r>
      <w:r w:rsidRPr="005606D2">
        <w:rPr>
          <w:rFonts w:ascii="TH SarabunPSK" w:hAnsi="TH SarabunPSK" w:cs="TH SarabunPSK"/>
          <w:sz w:val="32"/>
          <w:szCs w:val="32"/>
        </w:rPr>
        <w:t>………………………………Email……………………………………</w:t>
      </w:r>
      <w:r w:rsidR="00483FE9" w:rsidRPr="005606D2">
        <w:rPr>
          <w:rFonts w:ascii="TH SarabunPSK" w:hAnsi="TH SarabunPSK" w:cs="TH SarabunPSK"/>
          <w:sz w:val="32"/>
          <w:szCs w:val="32"/>
        </w:rPr>
        <w:t>…………..</w:t>
      </w:r>
      <w:r w:rsidRPr="005606D2">
        <w:rPr>
          <w:rFonts w:ascii="TH SarabunPSK" w:hAnsi="TH SarabunPSK" w:cs="TH SarabunPSK"/>
          <w:sz w:val="32"/>
          <w:szCs w:val="32"/>
        </w:rPr>
        <w:t>…………….</w:t>
      </w:r>
    </w:p>
    <w:p w14:paraId="71E5D6D6" w14:textId="771E3CE1" w:rsidR="00FE5BA8" w:rsidRPr="00116BCB" w:rsidRDefault="00116BCB" w:rsidP="00116BCB">
      <w:pPr>
        <w:spacing w:after="0"/>
        <w:jc w:val="center"/>
      </w:pPr>
      <w:r w:rsidRPr="006D7A10">
        <w:t xml:space="preserve"> </w:t>
      </w:r>
    </w:p>
    <w:sectPr w:rsidR="00FE5BA8" w:rsidRPr="00116BCB" w:rsidSect="003534D9">
      <w:headerReference w:type="default" r:id="rId8"/>
      <w:headerReference w:type="first" r:id="rId9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967B5" w14:textId="77777777" w:rsidR="00435F9A" w:rsidRDefault="00435F9A" w:rsidP="00466AF8">
      <w:pPr>
        <w:spacing w:after="0" w:line="240" w:lineRule="auto"/>
      </w:pPr>
      <w:r>
        <w:separator/>
      </w:r>
    </w:p>
  </w:endnote>
  <w:endnote w:type="continuationSeparator" w:id="0">
    <w:p w14:paraId="562C22CD" w14:textId="77777777" w:rsidR="00435F9A" w:rsidRDefault="00435F9A" w:rsidP="00466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B1220" w14:textId="77777777" w:rsidR="00435F9A" w:rsidRDefault="00435F9A" w:rsidP="00466AF8">
      <w:pPr>
        <w:spacing w:after="0" w:line="240" w:lineRule="auto"/>
      </w:pPr>
      <w:r>
        <w:separator/>
      </w:r>
    </w:p>
  </w:footnote>
  <w:footnote w:type="continuationSeparator" w:id="0">
    <w:p w14:paraId="54358B4A" w14:textId="77777777" w:rsidR="00435F9A" w:rsidRDefault="00435F9A" w:rsidP="00466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9846073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40"/>
      </w:rPr>
    </w:sdtEndPr>
    <w:sdtContent>
      <w:p w14:paraId="0EB2D212" w14:textId="46783BA4" w:rsidR="006E0CDB" w:rsidRPr="001848AC" w:rsidRDefault="006E0CDB" w:rsidP="005B3A44">
        <w:pPr>
          <w:pStyle w:val="Header"/>
          <w:jc w:val="right"/>
          <w:rPr>
            <w:rFonts w:ascii="TH SarabunPSK" w:hAnsi="TH SarabunPSK" w:cs="TH SarabunPSK"/>
            <w:sz w:val="32"/>
            <w:szCs w:val="40"/>
          </w:rPr>
        </w:pPr>
        <w:r w:rsidRPr="001848AC">
          <w:rPr>
            <w:rFonts w:ascii="TH SarabunPSK" w:hAnsi="TH SarabunPSK" w:cs="TH SarabunPSK"/>
            <w:sz w:val="32"/>
            <w:szCs w:val="40"/>
          </w:rPr>
          <w:fldChar w:fldCharType="begin"/>
        </w:r>
        <w:r w:rsidRPr="001848AC">
          <w:rPr>
            <w:rFonts w:ascii="TH SarabunPSK" w:hAnsi="TH SarabunPSK" w:cs="TH SarabunPSK"/>
            <w:sz w:val="32"/>
            <w:szCs w:val="40"/>
          </w:rPr>
          <w:instrText xml:space="preserve"> PAGE   \* MERGEFORMAT </w:instrText>
        </w:r>
        <w:r w:rsidRPr="001848AC">
          <w:rPr>
            <w:rFonts w:ascii="TH SarabunPSK" w:hAnsi="TH SarabunPSK" w:cs="TH SarabunPSK"/>
            <w:sz w:val="32"/>
            <w:szCs w:val="40"/>
          </w:rPr>
          <w:fldChar w:fldCharType="separate"/>
        </w:r>
        <w:r w:rsidR="00116BCB">
          <w:rPr>
            <w:rFonts w:ascii="TH SarabunPSK" w:hAnsi="TH SarabunPSK" w:cs="TH SarabunPSK"/>
            <w:noProof/>
            <w:sz w:val="32"/>
            <w:szCs w:val="40"/>
          </w:rPr>
          <w:t>2</w:t>
        </w:r>
        <w:r w:rsidRPr="001848AC">
          <w:rPr>
            <w:rFonts w:ascii="TH SarabunPSK" w:hAnsi="TH SarabunPSK" w:cs="TH SarabunPSK"/>
            <w:noProof/>
            <w:sz w:val="32"/>
            <w:szCs w:val="40"/>
          </w:rPr>
          <w:fldChar w:fldCharType="end"/>
        </w:r>
      </w:p>
    </w:sdtContent>
  </w:sdt>
  <w:p w14:paraId="09D6E5A7" w14:textId="77777777" w:rsidR="006E0CDB" w:rsidRPr="00F86272" w:rsidRDefault="006E0CDB">
    <w:pPr>
      <w:pStyle w:val="Header"/>
      <w:rPr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9999C" w14:textId="75A59D80" w:rsidR="006E0CDB" w:rsidRDefault="006E0CDB" w:rsidP="001848AC">
    <w:pPr>
      <w:pStyle w:val="Header"/>
      <w:jc w:val="right"/>
    </w:pPr>
    <w: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5pt;height:10.5pt" o:bullet="t">
        <v:imagedata r:id="rId1" o:title="mso3395"/>
      </v:shape>
    </w:pict>
  </w:numPicBullet>
  <w:abstractNum w:abstractNumId="0" w15:restartNumberingAfterBreak="0">
    <w:nsid w:val="02C15B11"/>
    <w:multiLevelType w:val="hybridMultilevel"/>
    <w:tmpl w:val="84B0D922"/>
    <w:lvl w:ilvl="0" w:tplc="A524F166">
      <w:start w:val="1"/>
      <w:numFmt w:val="bullet"/>
      <w:lvlText w:val="-"/>
      <w:lvlJc w:val="left"/>
      <w:pPr>
        <w:ind w:left="167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" w15:restartNumberingAfterBreak="0">
    <w:nsid w:val="0B044C6B"/>
    <w:multiLevelType w:val="hybridMultilevel"/>
    <w:tmpl w:val="21E0E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72"/>
    <w:multiLevelType w:val="hybridMultilevel"/>
    <w:tmpl w:val="B7BE9D68"/>
    <w:lvl w:ilvl="0" w:tplc="0B786AE0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963B83"/>
    <w:multiLevelType w:val="multilevel"/>
    <w:tmpl w:val="8E20F5A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3069C2"/>
    <w:multiLevelType w:val="hybridMultilevel"/>
    <w:tmpl w:val="EB92CF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907D6A"/>
    <w:multiLevelType w:val="hybridMultilevel"/>
    <w:tmpl w:val="71F08692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27406F05"/>
    <w:multiLevelType w:val="hybridMultilevel"/>
    <w:tmpl w:val="494AF5D0"/>
    <w:lvl w:ilvl="0" w:tplc="BFC8D63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3240" w:hanging="360"/>
      </w:pPr>
    </w:lvl>
    <w:lvl w:ilvl="2" w:tplc="D5E429F8">
      <w:start w:val="1"/>
      <w:numFmt w:val="decimal"/>
      <w:lvlText w:val="%3."/>
      <w:lvlJc w:val="left"/>
      <w:pPr>
        <w:ind w:left="4140" w:hanging="360"/>
      </w:pPr>
      <w:rPr>
        <w:rFonts w:hint="default"/>
        <w:sz w:val="28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2AE70C25"/>
    <w:multiLevelType w:val="hybridMultilevel"/>
    <w:tmpl w:val="5ED6A526"/>
    <w:lvl w:ilvl="0" w:tplc="51C8D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461423"/>
    <w:multiLevelType w:val="hybridMultilevel"/>
    <w:tmpl w:val="A77AA0C4"/>
    <w:lvl w:ilvl="0" w:tplc="E91EC2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E667A"/>
    <w:multiLevelType w:val="hybridMultilevel"/>
    <w:tmpl w:val="08F01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71F51"/>
    <w:multiLevelType w:val="hybridMultilevel"/>
    <w:tmpl w:val="A38244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3511D"/>
    <w:multiLevelType w:val="hybridMultilevel"/>
    <w:tmpl w:val="8C3A1948"/>
    <w:lvl w:ilvl="0" w:tplc="84E6F5D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2" w15:restartNumberingAfterBreak="0">
    <w:nsid w:val="5260064D"/>
    <w:multiLevelType w:val="multilevel"/>
    <w:tmpl w:val="BBCC2092"/>
    <w:lvl w:ilvl="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8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1800"/>
      </w:pPr>
      <w:rPr>
        <w:rFonts w:hint="default"/>
      </w:rPr>
    </w:lvl>
  </w:abstractNum>
  <w:abstractNum w:abstractNumId="13" w15:restartNumberingAfterBreak="0">
    <w:nsid w:val="53C91762"/>
    <w:multiLevelType w:val="hybridMultilevel"/>
    <w:tmpl w:val="0DA6E2AA"/>
    <w:lvl w:ilvl="0" w:tplc="1520E08E">
      <w:start w:val="1"/>
      <w:numFmt w:val="decimal"/>
      <w:lvlText w:val="%1."/>
      <w:lvlJc w:val="left"/>
      <w:pPr>
        <w:ind w:left="1800" w:hanging="360"/>
      </w:pPr>
      <w:rPr>
        <w:rFonts w:ascii="TH SarabunPSK" w:eastAsiaTheme="minorHAnsi" w:hAnsi="TH SarabunPSK" w:cs="TH SarabunPSK" w:hint="default"/>
        <w:sz w:val="32"/>
        <w:szCs w:val="32"/>
      </w:rPr>
    </w:lvl>
    <w:lvl w:ilvl="1" w:tplc="4B8211AA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5880CBE"/>
    <w:multiLevelType w:val="multilevel"/>
    <w:tmpl w:val="124E95C2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505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502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8313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7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157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02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837" w:hanging="1800"/>
      </w:pPr>
      <w:rPr>
        <w:rFonts w:hint="default"/>
        <w:b/>
      </w:rPr>
    </w:lvl>
  </w:abstractNum>
  <w:abstractNum w:abstractNumId="15" w15:restartNumberingAfterBreak="0">
    <w:nsid w:val="56E02738"/>
    <w:multiLevelType w:val="multilevel"/>
    <w:tmpl w:val="7D769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16" w15:restartNumberingAfterBreak="0">
    <w:nsid w:val="56F3000C"/>
    <w:multiLevelType w:val="multilevel"/>
    <w:tmpl w:val="B026249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B20DF"/>
    <w:multiLevelType w:val="hybridMultilevel"/>
    <w:tmpl w:val="9CE0C7DA"/>
    <w:lvl w:ilvl="0" w:tplc="E6A28A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01262"/>
    <w:multiLevelType w:val="hybridMultilevel"/>
    <w:tmpl w:val="AFD4EC16"/>
    <w:lvl w:ilvl="0" w:tplc="B0A88DBE">
      <w:start w:val="5"/>
      <w:numFmt w:val="decimal"/>
      <w:lvlText w:val="%1."/>
      <w:lvlJc w:val="left"/>
      <w:pPr>
        <w:ind w:left="720" w:hanging="360"/>
      </w:pPr>
      <w:rPr>
        <w:rFonts w:hint="default"/>
        <w:strike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D0E63"/>
    <w:multiLevelType w:val="hybridMultilevel"/>
    <w:tmpl w:val="7DFCA7E6"/>
    <w:lvl w:ilvl="0" w:tplc="ACAA7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10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  <w:num w:numId="11">
    <w:abstractNumId w:val="18"/>
  </w:num>
  <w:num w:numId="12">
    <w:abstractNumId w:val="17"/>
  </w:num>
  <w:num w:numId="13">
    <w:abstractNumId w:val="8"/>
  </w:num>
  <w:num w:numId="14">
    <w:abstractNumId w:val="11"/>
  </w:num>
  <w:num w:numId="15">
    <w:abstractNumId w:val="12"/>
  </w:num>
  <w:num w:numId="16">
    <w:abstractNumId w:val="6"/>
  </w:num>
  <w:num w:numId="17">
    <w:abstractNumId w:val="15"/>
  </w:num>
  <w:num w:numId="18">
    <w:abstractNumId w:val="14"/>
  </w:num>
  <w:num w:numId="19">
    <w:abstractNumId w:val="16"/>
  </w:num>
  <w:num w:numId="2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D0E"/>
    <w:rsid w:val="00001456"/>
    <w:rsid w:val="000017C3"/>
    <w:rsid w:val="00002A15"/>
    <w:rsid w:val="0000490D"/>
    <w:rsid w:val="00005459"/>
    <w:rsid w:val="000065EC"/>
    <w:rsid w:val="0000785B"/>
    <w:rsid w:val="00007A81"/>
    <w:rsid w:val="000103E1"/>
    <w:rsid w:val="00015412"/>
    <w:rsid w:val="00015ED5"/>
    <w:rsid w:val="0001776A"/>
    <w:rsid w:val="00021B05"/>
    <w:rsid w:val="000230FB"/>
    <w:rsid w:val="000258FF"/>
    <w:rsid w:val="0002659C"/>
    <w:rsid w:val="000305FE"/>
    <w:rsid w:val="00032651"/>
    <w:rsid w:val="00033010"/>
    <w:rsid w:val="000336FD"/>
    <w:rsid w:val="00033AB9"/>
    <w:rsid w:val="000346E5"/>
    <w:rsid w:val="0003573E"/>
    <w:rsid w:val="00036150"/>
    <w:rsid w:val="00041336"/>
    <w:rsid w:val="00041B7E"/>
    <w:rsid w:val="00042691"/>
    <w:rsid w:val="0004302A"/>
    <w:rsid w:val="00046167"/>
    <w:rsid w:val="00047FA2"/>
    <w:rsid w:val="000510E8"/>
    <w:rsid w:val="000518CF"/>
    <w:rsid w:val="0005727B"/>
    <w:rsid w:val="0006027C"/>
    <w:rsid w:val="00060CF1"/>
    <w:rsid w:val="00061004"/>
    <w:rsid w:val="00063DD6"/>
    <w:rsid w:val="0006428A"/>
    <w:rsid w:val="000714E4"/>
    <w:rsid w:val="00075300"/>
    <w:rsid w:val="000753F9"/>
    <w:rsid w:val="0008052F"/>
    <w:rsid w:val="0008150F"/>
    <w:rsid w:val="000816EF"/>
    <w:rsid w:val="00081FA8"/>
    <w:rsid w:val="0008230F"/>
    <w:rsid w:val="00083CA2"/>
    <w:rsid w:val="00085132"/>
    <w:rsid w:val="00085926"/>
    <w:rsid w:val="00087698"/>
    <w:rsid w:val="00094FC9"/>
    <w:rsid w:val="000A08E2"/>
    <w:rsid w:val="000A1865"/>
    <w:rsid w:val="000A4A90"/>
    <w:rsid w:val="000A4F0C"/>
    <w:rsid w:val="000A70A6"/>
    <w:rsid w:val="000B026B"/>
    <w:rsid w:val="000B1427"/>
    <w:rsid w:val="000B3297"/>
    <w:rsid w:val="000B3617"/>
    <w:rsid w:val="000B3C00"/>
    <w:rsid w:val="000B4B2B"/>
    <w:rsid w:val="000B63AF"/>
    <w:rsid w:val="000C0979"/>
    <w:rsid w:val="000C0C3B"/>
    <w:rsid w:val="000C272B"/>
    <w:rsid w:val="000C2B24"/>
    <w:rsid w:val="000C2D96"/>
    <w:rsid w:val="000C4188"/>
    <w:rsid w:val="000C553E"/>
    <w:rsid w:val="000C70E7"/>
    <w:rsid w:val="000D092C"/>
    <w:rsid w:val="000D11EE"/>
    <w:rsid w:val="000D18D6"/>
    <w:rsid w:val="000D4FFE"/>
    <w:rsid w:val="000E149E"/>
    <w:rsid w:val="000E1CC0"/>
    <w:rsid w:val="000E2E8D"/>
    <w:rsid w:val="000E34BF"/>
    <w:rsid w:val="000E372D"/>
    <w:rsid w:val="000E444C"/>
    <w:rsid w:val="000E4999"/>
    <w:rsid w:val="000E553D"/>
    <w:rsid w:val="000E690D"/>
    <w:rsid w:val="000E7893"/>
    <w:rsid w:val="000F09CD"/>
    <w:rsid w:val="000F2E3C"/>
    <w:rsid w:val="000F3846"/>
    <w:rsid w:val="000F49BA"/>
    <w:rsid w:val="000F52F6"/>
    <w:rsid w:val="000F6E0C"/>
    <w:rsid w:val="000F72EB"/>
    <w:rsid w:val="001017C3"/>
    <w:rsid w:val="001019B1"/>
    <w:rsid w:val="001028E3"/>
    <w:rsid w:val="00103500"/>
    <w:rsid w:val="00104347"/>
    <w:rsid w:val="00104DB1"/>
    <w:rsid w:val="00106254"/>
    <w:rsid w:val="00111BF5"/>
    <w:rsid w:val="00116BCB"/>
    <w:rsid w:val="00116FF6"/>
    <w:rsid w:val="00122120"/>
    <w:rsid w:val="00122BA0"/>
    <w:rsid w:val="0012367B"/>
    <w:rsid w:val="00123990"/>
    <w:rsid w:val="00125583"/>
    <w:rsid w:val="001269F2"/>
    <w:rsid w:val="0012715B"/>
    <w:rsid w:val="00130A93"/>
    <w:rsid w:val="001311BF"/>
    <w:rsid w:val="001317E0"/>
    <w:rsid w:val="00132B9D"/>
    <w:rsid w:val="00134A97"/>
    <w:rsid w:val="0013517E"/>
    <w:rsid w:val="00135940"/>
    <w:rsid w:val="001363D2"/>
    <w:rsid w:val="001379FB"/>
    <w:rsid w:val="00140606"/>
    <w:rsid w:val="00141F71"/>
    <w:rsid w:val="00142DE0"/>
    <w:rsid w:val="001450F6"/>
    <w:rsid w:val="00150330"/>
    <w:rsid w:val="00151DCA"/>
    <w:rsid w:val="001524B8"/>
    <w:rsid w:val="0015282E"/>
    <w:rsid w:val="00155C60"/>
    <w:rsid w:val="00155F4A"/>
    <w:rsid w:val="00156FBE"/>
    <w:rsid w:val="00160600"/>
    <w:rsid w:val="001610CF"/>
    <w:rsid w:val="001616F1"/>
    <w:rsid w:val="00164AF7"/>
    <w:rsid w:val="00165285"/>
    <w:rsid w:val="0016716C"/>
    <w:rsid w:val="00167A94"/>
    <w:rsid w:val="00181498"/>
    <w:rsid w:val="00181693"/>
    <w:rsid w:val="001817C8"/>
    <w:rsid w:val="00181FC0"/>
    <w:rsid w:val="001828C4"/>
    <w:rsid w:val="00183FA3"/>
    <w:rsid w:val="00183FD4"/>
    <w:rsid w:val="001848AC"/>
    <w:rsid w:val="00185AAD"/>
    <w:rsid w:val="00185D88"/>
    <w:rsid w:val="00187E29"/>
    <w:rsid w:val="00190272"/>
    <w:rsid w:val="00194799"/>
    <w:rsid w:val="00194CD2"/>
    <w:rsid w:val="00197DC9"/>
    <w:rsid w:val="001A0372"/>
    <w:rsid w:val="001A0DA0"/>
    <w:rsid w:val="001A2A11"/>
    <w:rsid w:val="001A3754"/>
    <w:rsid w:val="001A4CC3"/>
    <w:rsid w:val="001A56BA"/>
    <w:rsid w:val="001A70E7"/>
    <w:rsid w:val="001B2CA4"/>
    <w:rsid w:val="001B3506"/>
    <w:rsid w:val="001B38DC"/>
    <w:rsid w:val="001B586B"/>
    <w:rsid w:val="001B6032"/>
    <w:rsid w:val="001B72CA"/>
    <w:rsid w:val="001C0320"/>
    <w:rsid w:val="001C048E"/>
    <w:rsid w:val="001C152C"/>
    <w:rsid w:val="001C1766"/>
    <w:rsid w:val="001C1C45"/>
    <w:rsid w:val="001C2679"/>
    <w:rsid w:val="001C4239"/>
    <w:rsid w:val="001C4BA4"/>
    <w:rsid w:val="001C66E3"/>
    <w:rsid w:val="001C7BDD"/>
    <w:rsid w:val="001C7CF3"/>
    <w:rsid w:val="001D1B04"/>
    <w:rsid w:val="001D376B"/>
    <w:rsid w:val="001D3D0D"/>
    <w:rsid w:val="001D5500"/>
    <w:rsid w:val="001D6D81"/>
    <w:rsid w:val="001E06B4"/>
    <w:rsid w:val="001E1F9B"/>
    <w:rsid w:val="001E41C3"/>
    <w:rsid w:val="001E73B4"/>
    <w:rsid w:val="001F01DA"/>
    <w:rsid w:val="001F5371"/>
    <w:rsid w:val="001F718E"/>
    <w:rsid w:val="00201BB1"/>
    <w:rsid w:val="00202440"/>
    <w:rsid w:val="00206C4E"/>
    <w:rsid w:val="00211563"/>
    <w:rsid w:val="0021163D"/>
    <w:rsid w:val="002116A8"/>
    <w:rsid w:val="0021194F"/>
    <w:rsid w:val="00222B1F"/>
    <w:rsid w:val="00225484"/>
    <w:rsid w:val="00230E0B"/>
    <w:rsid w:val="00233DEA"/>
    <w:rsid w:val="00235A55"/>
    <w:rsid w:val="00241746"/>
    <w:rsid w:val="00243203"/>
    <w:rsid w:val="00245E16"/>
    <w:rsid w:val="00251721"/>
    <w:rsid w:val="002529C3"/>
    <w:rsid w:val="00253E86"/>
    <w:rsid w:val="00254980"/>
    <w:rsid w:val="00255349"/>
    <w:rsid w:val="00255800"/>
    <w:rsid w:val="00257893"/>
    <w:rsid w:val="002635A7"/>
    <w:rsid w:val="00264AF2"/>
    <w:rsid w:val="00264D3D"/>
    <w:rsid w:val="002654FC"/>
    <w:rsid w:val="00266496"/>
    <w:rsid w:val="00267BAA"/>
    <w:rsid w:val="00270E76"/>
    <w:rsid w:val="00271610"/>
    <w:rsid w:val="0027442F"/>
    <w:rsid w:val="0027494D"/>
    <w:rsid w:val="00280E7F"/>
    <w:rsid w:val="002811D2"/>
    <w:rsid w:val="00282D13"/>
    <w:rsid w:val="00283439"/>
    <w:rsid w:val="00284C50"/>
    <w:rsid w:val="00285688"/>
    <w:rsid w:val="00292D38"/>
    <w:rsid w:val="00292FF6"/>
    <w:rsid w:val="00294D5D"/>
    <w:rsid w:val="002A24ED"/>
    <w:rsid w:val="002A2E2D"/>
    <w:rsid w:val="002A3ADE"/>
    <w:rsid w:val="002A5EE0"/>
    <w:rsid w:val="002A71FF"/>
    <w:rsid w:val="002B12FE"/>
    <w:rsid w:val="002B2075"/>
    <w:rsid w:val="002B234B"/>
    <w:rsid w:val="002B6989"/>
    <w:rsid w:val="002C2CA7"/>
    <w:rsid w:val="002C5DA0"/>
    <w:rsid w:val="002C6650"/>
    <w:rsid w:val="002D0F53"/>
    <w:rsid w:val="002D102B"/>
    <w:rsid w:val="002D1424"/>
    <w:rsid w:val="002D3720"/>
    <w:rsid w:val="002D37C9"/>
    <w:rsid w:val="002D3870"/>
    <w:rsid w:val="002D445F"/>
    <w:rsid w:val="002D451E"/>
    <w:rsid w:val="002D6F30"/>
    <w:rsid w:val="002D7C0E"/>
    <w:rsid w:val="002E7F68"/>
    <w:rsid w:val="002F3F2F"/>
    <w:rsid w:val="002F6071"/>
    <w:rsid w:val="00300965"/>
    <w:rsid w:val="003033F6"/>
    <w:rsid w:val="00304318"/>
    <w:rsid w:val="00310EA9"/>
    <w:rsid w:val="00313929"/>
    <w:rsid w:val="00315385"/>
    <w:rsid w:val="003159FF"/>
    <w:rsid w:val="00315CFD"/>
    <w:rsid w:val="00317C01"/>
    <w:rsid w:val="00317E72"/>
    <w:rsid w:val="0032043A"/>
    <w:rsid w:val="003223B1"/>
    <w:rsid w:val="0032291C"/>
    <w:rsid w:val="00325FE1"/>
    <w:rsid w:val="0033121B"/>
    <w:rsid w:val="003316D6"/>
    <w:rsid w:val="00331F08"/>
    <w:rsid w:val="003323AC"/>
    <w:rsid w:val="0034054E"/>
    <w:rsid w:val="00343C13"/>
    <w:rsid w:val="003440CF"/>
    <w:rsid w:val="00346113"/>
    <w:rsid w:val="00350638"/>
    <w:rsid w:val="00350F99"/>
    <w:rsid w:val="003534D9"/>
    <w:rsid w:val="0035377A"/>
    <w:rsid w:val="00353AF1"/>
    <w:rsid w:val="00354048"/>
    <w:rsid w:val="00354B4E"/>
    <w:rsid w:val="00356331"/>
    <w:rsid w:val="00356806"/>
    <w:rsid w:val="003572E6"/>
    <w:rsid w:val="0035754E"/>
    <w:rsid w:val="003575D7"/>
    <w:rsid w:val="00357764"/>
    <w:rsid w:val="00361573"/>
    <w:rsid w:val="003634DA"/>
    <w:rsid w:val="00364578"/>
    <w:rsid w:val="0036481D"/>
    <w:rsid w:val="003670D4"/>
    <w:rsid w:val="00367CFF"/>
    <w:rsid w:val="00371624"/>
    <w:rsid w:val="00372981"/>
    <w:rsid w:val="00372DA2"/>
    <w:rsid w:val="00372E48"/>
    <w:rsid w:val="00373332"/>
    <w:rsid w:val="00373B44"/>
    <w:rsid w:val="00377D00"/>
    <w:rsid w:val="003824AD"/>
    <w:rsid w:val="0038291A"/>
    <w:rsid w:val="003833B7"/>
    <w:rsid w:val="00384202"/>
    <w:rsid w:val="003847CC"/>
    <w:rsid w:val="00384AFC"/>
    <w:rsid w:val="00386B50"/>
    <w:rsid w:val="003870B2"/>
    <w:rsid w:val="00392D5E"/>
    <w:rsid w:val="003965B8"/>
    <w:rsid w:val="00397E13"/>
    <w:rsid w:val="003A09E7"/>
    <w:rsid w:val="003A177C"/>
    <w:rsid w:val="003A1A74"/>
    <w:rsid w:val="003A273C"/>
    <w:rsid w:val="003A3DF6"/>
    <w:rsid w:val="003A444D"/>
    <w:rsid w:val="003A5A0D"/>
    <w:rsid w:val="003A651D"/>
    <w:rsid w:val="003A71A8"/>
    <w:rsid w:val="003A7D14"/>
    <w:rsid w:val="003B1A26"/>
    <w:rsid w:val="003B1ABA"/>
    <w:rsid w:val="003B20BA"/>
    <w:rsid w:val="003B36FB"/>
    <w:rsid w:val="003B606B"/>
    <w:rsid w:val="003B7A92"/>
    <w:rsid w:val="003C04DF"/>
    <w:rsid w:val="003C05E0"/>
    <w:rsid w:val="003C1110"/>
    <w:rsid w:val="003C1DCB"/>
    <w:rsid w:val="003C36D9"/>
    <w:rsid w:val="003C722A"/>
    <w:rsid w:val="003D0FE5"/>
    <w:rsid w:val="003D2BE2"/>
    <w:rsid w:val="003D76C3"/>
    <w:rsid w:val="003E2E62"/>
    <w:rsid w:val="003E3D85"/>
    <w:rsid w:val="003E58EC"/>
    <w:rsid w:val="003E75FC"/>
    <w:rsid w:val="003F1A8A"/>
    <w:rsid w:val="003F594B"/>
    <w:rsid w:val="003F708B"/>
    <w:rsid w:val="00400A37"/>
    <w:rsid w:val="004011B5"/>
    <w:rsid w:val="004057AC"/>
    <w:rsid w:val="00405EFA"/>
    <w:rsid w:val="004064EF"/>
    <w:rsid w:val="00407FAF"/>
    <w:rsid w:val="0041151E"/>
    <w:rsid w:val="00414719"/>
    <w:rsid w:val="00416B1D"/>
    <w:rsid w:val="004242F9"/>
    <w:rsid w:val="00425B29"/>
    <w:rsid w:val="0042627C"/>
    <w:rsid w:val="00431752"/>
    <w:rsid w:val="004319BD"/>
    <w:rsid w:val="00434413"/>
    <w:rsid w:val="00435F9A"/>
    <w:rsid w:val="0043699B"/>
    <w:rsid w:val="004374A5"/>
    <w:rsid w:val="00437A9A"/>
    <w:rsid w:val="00437DE8"/>
    <w:rsid w:val="00440401"/>
    <w:rsid w:val="004436A9"/>
    <w:rsid w:val="00447053"/>
    <w:rsid w:val="00447B4C"/>
    <w:rsid w:val="004532C1"/>
    <w:rsid w:val="00453888"/>
    <w:rsid w:val="00456CCC"/>
    <w:rsid w:val="00456FD1"/>
    <w:rsid w:val="0045796E"/>
    <w:rsid w:val="00460487"/>
    <w:rsid w:val="004605DD"/>
    <w:rsid w:val="0046142D"/>
    <w:rsid w:val="004630B3"/>
    <w:rsid w:val="00464699"/>
    <w:rsid w:val="00464A71"/>
    <w:rsid w:val="004666E4"/>
    <w:rsid w:val="00466AF8"/>
    <w:rsid w:val="004722E5"/>
    <w:rsid w:val="004810BE"/>
    <w:rsid w:val="00482FC7"/>
    <w:rsid w:val="004837AA"/>
    <w:rsid w:val="00483FE9"/>
    <w:rsid w:val="004856B1"/>
    <w:rsid w:val="00486645"/>
    <w:rsid w:val="004871A4"/>
    <w:rsid w:val="00487F3D"/>
    <w:rsid w:val="0049031C"/>
    <w:rsid w:val="00490F12"/>
    <w:rsid w:val="0049369C"/>
    <w:rsid w:val="004951F3"/>
    <w:rsid w:val="004975B2"/>
    <w:rsid w:val="00497AE3"/>
    <w:rsid w:val="004A087B"/>
    <w:rsid w:val="004A191C"/>
    <w:rsid w:val="004A218C"/>
    <w:rsid w:val="004A434F"/>
    <w:rsid w:val="004A4C67"/>
    <w:rsid w:val="004A50C2"/>
    <w:rsid w:val="004A527A"/>
    <w:rsid w:val="004A6D78"/>
    <w:rsid w:val="004B0930"/>
    <w:rsid w:val="004B3999"/>
    <w:rsid w:val="004B63C1"/>
    <w:rsid w:val="004B6FE3"/>
    <w:rsid w:val="004C1E37"/>
    <w:rsid w:val="004C35B8"/>
    <w:rsid w:val="004C4585"/>
    <w:rsid w:val="004C60CB"/>
    <w:rsid w:val="004D0791"/>
    <w:rsid w:val="004D1923"/>
    <w:rsid w:val="004D1CE7"/>
    <w:rsid w:val="004D32FF"/>
    <w:rsid w:val="004D44BA"/>
    <w:rsid w:val="004D4C22"/>
    <w:rsid w:val="004D5B3E"/>
    <w:rsid w:val="004D627A"/>
    <w:rsid w:val="004E0885"/>
    <w:rsid w:val="004E08E2"/>
    <w:rsid w:val="004E0956"/>
    <w:rsid w:val="004E31AD"/>
    <w:rsid w:val="004E3B90"/>
    <w:rsid w:val="004E4251"/>
    <w:rsid w:val="004E5161"/>
    <w:rsid w:val="004E64B9"/>
    <w:rsid w:val="004F1739"/>
    <w:rsid w:val="004F40F0"/>
    <w:rsid w:val="004F524E"/>
    <w:rsid w:val="004F5300"/>
    <w:rsid w:val="004F5D40"/>
    <w:rsid w:val="004F5EDB"/>
    <w:rsid w:val="004F74C6"/>
    <w:rsid w:val="00500B5D"/>
    <w:rsid w:val="00502B38"/>
    <w:rsid w:val="005047C9"/>
    <w:rsid w:val="0050516B"/>
    <w:rsid w:val="00505D25"/>
    <w:rsid w:val="005062C9"/>
    <w:rsid w:val="005101CA"/>
    <w:rsid w:val="00511AEB"/>
    <w:rsid w:val="00513C7F"/>
    <w:rsid w:val="00515894"/>
    <w:rsid w:val="00516636"/>
    <w:rsid w:val="005166EC"/>
    <w:rsid w:val="005209EB"/>
    <w:rsid w:val="00522023"/>
    <w:rsid w:val="00522B5C"/>
    <w:rsid w:val="0052634D"/>
    <w:rsid w:val="005269D5"/>
    <w:rsid w:val="005333DA"/>
    <w:rsid w:val="005370D8"/>
    <w:rsid w:val="00540D0E"/>
    <w:rsid w:val="005434B5"/>
    <w:rsid w:val="00546461"/>
    <w:rsid w:val="00546569"/>
    <w:rsid w:val="005465FF"/>
    <w:rsid w:val="005467C2"/>
    <w:rsid w:val="0055034E"/>
    <w:rsid w:val="005547B7"/>
    <w:rsid w:val="0055507E"/>
    <w:rsid w:val="00555C54"/>
    <w:rsid w:val="00555FDD"/>
    <w:rsid w:val="00556636"/>
    <w:rsid w:val="00556FD7"/>
    <w:rsid w:val="005606D2"/>
    <w:rsid w:val="00563D8D"/>
    <w:rsid w:val="005645A0"/>
    <w:rsid w:val="00565F59"/>
    <w:rsid w:val="00567161"/>
    <w:rsid w:val="00567965"/>
    <w:rsid w:val="005714BF"/>
    <w:rsid w:val="00572B4E"/>
    <w:rsid w:val="0057373A"/>
    <w:rsid w:val="00575261"/>
    <w:rsid w:val="00575496"/>
    <w:rsid w:val="00575854"/>
    <w:rsid w:val="00577835"/>
    <w:rsid w:val="00577A23"/>
    <w:rsid w:val="00583966"/>
    <w:rsid w:val="00584C94"/>
    <w:rsid w:val="00584E73"/>
    <w:rsid w:val="00585960"/>
    <w:rsid w:val="00586157"/>
    <w:rsid w:val="00590D91"/>
    <w:rsid w:val="00591D2A"/>
    <w:rsid w:val="005A212B"/>
    <w:rsid w:val="005A41EE"/>
    <w:rsid w:val="005A4843"/>
    <w:rsid w:val="005A5F17"/>
    <w:rsid w:val="005A6824"/>
    <w:rsid w:val="005A7ABB"/>
    <w:rsid w:val="005B36E8"/>
    <w:rsid w:val="005B3A44"/>
    <w:rsid w:val="005B4B78"/>
    <w:rsid w:val="005B5A40"/>
    <w:rsid w:val="005B6EEF"/>
    <w:rsid w:val="005B774A"/>
    <w:rsid w:val="005B7BEA"/>
    <w:rsid w:val="005C0862"/>
    <w:rsid w:val="005C76EE"/>
    <w:rsid w:val="005D041B"/>
    <w:rsid w:val="005D3C2A"/>
    <w:rsid w:val="005D5BC4"/>
    <w:rsid w:val="005D61CD"/>
    <w:rsid w:val="005D71AA"/>
    <w:rsid w:val="005D752D"/>
    <w:rsid w:val="005E0D42"/>
    <w:rsid w:val="005E239D"/>
    <w:rsid w:val="005E3B67"/>
    <w:rsid w:val="005E50B8"/>
    <w:rsid w:val="005E5C8E"/>
    <w:rsid w:val="005E6B7D"/>
    <w:rsid w:val="005F0A97"/>
    <w:rsid w:val="005F1DA7"/>
    <w:rsid w:val="005F2132"/>
    <w:rsid w:val="005F49EE"/>
    <w:rsid w:val="005F7263"/>
    <w:rsid w:val="005F762D"/>
    <w:rsid w:val="005F7C6D"/>
    <w:rsid w:val="006009B7"/>
    <w:rsid w:val="00600EBC"/>
    <w:rsid w:val="00603302"/>
    <w:rsid w:val="00605B5C"/>
    <w:rsid w:val="00610D6A"/>
    <w:rsid w:val="006131D2"/>
    <w:rsid w:val="006132FF"/>
    <w:rsid w:val="006136A9"/>
    <w:rsid w:val="006153F9"/>
    <w:rsid w:val="00615E58"/>
    <w:rsid w:val="0061761A"/>
    <w:rsid w:val="00621F49"/>
    <w:rsid w:val="006237F9"/>
    <w:rsid w:val="00623D24"/>
    <w:rsid w:val="00626F35"/>
    <w:rsid w:val="0062710C"/>
    <w:rsid w:val="006271D7"/>
    <w:rsid w:val="0062728A"/>
    <w:rsid w:val="006300E5"/>
    <w:rsid w:val="0063020D"/>
    <w:rsid w:val="00630E09"/>
    <w:rsid w:val="00632419"/>
    <w:rsid w:val="006335F8"/>
    <w:rsid w:val="0063647D"/>
    <w:rsid w:val="006378A3"/>
    <w:rsid w:val="00642A6F"/>
    <w:rsid w:val="00643649"/>
    <w:rsid w:val="00643845"/>
    <w:rsid w:val="00645F29"/>
    <w:rsid w:val="00656CEA"/>
    <w:rsid w:val="00661F4D"/>
    <w:rsid w:val="00663FC8"/>
    <w:rsid w:val="006647BE"/>
    <w:rsid w:val="00665665"/>
    <w:rsid w:val="00665A79"/>
    <w:rsid w:val="00671247"/>
    <w:rsid w:val="00671815"/>
    <w:rsid w:val="006722D6"/>
    <w:rsid w:val="0067491F"/>
    <w:rsid w:val="006808CC"/>
    <w:rsid w:val="00686317"/>
    <w:rsid w:val="00692185"/>
    <w:rsid w:val="0069237A"/>
    <w:rsid w:val="006926F4"/>
    <w:rsid w:val="006945AE"/>
    <w:rsid w:val="006951A2"/>
    <w:rsid w:val="00696877"/>
    <w:rsid w:val="006A0CA3"/>
    <w:rsid w:val="006A4B0F"/>
    <w:rsid w:val="006A6596"/>
    <w:rsid w:val="006A7114"/>
    <w:rsid w:val="006B091C"/>
    <w:rsid w:val="006B2507"/>
    <w:rsid w:val="006B2B50"/>
    <w:rsid w:val="006B54B2"/>
    <w:rsid w:val="006B5A9B"/>
    <w:rsid w:val="006B5EDA"/>
    <w:rsid w:val="006B7C22"/>
    <w:rsid w:val="006C08D1"/>
    <w:rsid w:val="006C127E"/>
    <w:rsid w:val="006C3438"/>
    <w:rsid w:val="006C3C49"/>
    <w:rsid w:val="006C4751"/>
    <w:rsid w:val="006C4A02"/>
    <w:rsid w:val="006C4E6E"/>
    <w:rsid w:val="006C5B2E"/>
    <w:rsid w:val="006D180E"/>
    <w:rsid w:val="006D27DF"/>
    <w:rsid w:val="006D31F3"/>
    <w:rsid w:val="006D45B1"/>
    <w:rsid w:val="006D4FD1"/>
    <w:rsid w:val="006D5E8E"/>
    <w:rsid w:val="006D5E8F"/>
    <w:rsid w:val="006D7CC5"/>
    <w:rsid w:val="006E0CDB"/>
    <w:rsid w:val="006E2B32"/>
    <w:rsid w:val="006E2D5E"/>
    <w:rsid w:val="006E6648"/>
    <w:rsid w:val="006E7E74"/>
    <w:rsid w:val="006F0759"/>
    <w:rsid w:val="006F3180"/>
    <w:rsid w:val="006F41B6"/>
    <w:rsid w:val="006F63A0"/>
    <w:rsid w:val="006F7464"/>
    <w:rsid w:val="006F77AC"/>
    <w:rsid w:val="007030E1"/>
    <w:rsid w:val="007036AF"/>
    <w:rsid w:val="00706E63"/>
    <w:rsid w:val="00706FB6"/>
    <w:rsid w:val="00710B3E"/>
    <w:rsid w:val="00711368"/>
    <w:rsid w:val="00712ECA"/>
    <w:rsid w:val="007146CE"/>
    <w:rsid w:val="00721F71"/>
    <w:rsid w:val="007234BE"/>
    <w:rsid w:val="00724A09"/>
    <w:rsid w:val="0072563D"/>
    <w:rsid w:val="00726B1E"/>
    <w:rsid w:val="007333C9"/>
    <w:rsid w:val="00733E30"/>
    <w:rsid w:val="007358D1"/>
    <w:rsid w:val="00735E18"/>
    <w:rsid w:val="00737F96"/>
    <w:rsid w:val="00740DE3"/>
    <w:rsid w:val="007416A2"/>
    <w:rsid w:val="0074198D"/>
    <w:rsid w:val="00741DEB"/>
    <w:rsid w:val="007433B0"/>
    <w:rsid w:val="007461D3"/>
    <w:rsid w:val="00747E53"/>
    <w:rsid w:val="00751CB7"/>
    <w:rsid w:val="00756F18"/>
    <w:rsid w:val="00762E66"/>
    <w:rsid w:val="007648F9"/>
    <w:rsid w:val="00771509"/>
    <w:rsid w:val="0077452C"/>
    <w:rsid w:val="00775D2C"/>
    <w:rsid w:val="00780890"/>
    <w:rsid w:val="0078142E"/>
    <w:rsid w:val="007818CB"/>
    <w:rsid w:val="00785495"/>
    <w:rsid w:val="007866C0"/>
    <w:rsid w:val="00786EAD"/>
    <w:rsid w:val="00787528"/>
    <w:rsid w:val="0079283C"/>
    <w:rsid w:val="007939E7"/>
    <w:rsid w:val="00796CBE"/>
    <w:rsid w:val="007978DB"/>
    <w:rsid w:val="00797B12"/>
    <w:rsid w:val="007A1A7B"/>
    <w:rsid w:val="007A55CF"/>
    <w:rsid w:val="007A61F2"/>
    <w:rsid w:val="007A6F2F"/>
    <w:rsid w:val="007B0266"/>
    <w:rsid w:val="007B396D"/>
    <w:rsid w:val="007B63CE"/>
    <w:rsid w:val="007B6EAB"/>
    <w:rsid w:val="007C04BB"/>
    <w:rsid w:val="007C425A"/>
    <w:rsid w:val="007C6A32"/>
    <w:rsid w:val="007D071B"/>
    <w:rsid w:val="007D105A"/>
    <w:rsid w:val="007D1FCA"/>
    <w:rsid w:val="007D2814"/>
    <w:rsid w:val="007D4E36"/>
    <w:rsid w:val="007D53C1"/>
    <w:rsid w:val="007D6ECA"/>
    <w:rsid w:val="007D7DC0"/>
    <w:rsid w:val="007E038D"/>
    <w:rsid w:val="007E0AE8"/>
    <w:rsid w:val="007E1844"/>
    <w:rsid w:val="007E3CC2"/>
    <w:rsid w:val="007E4287"/>
    <w:rsid w:val="007E5C07"/>
    <w:rsid w:val="007E6A0A"/>
    <w:rsid w:val="007E6D05"/>
    <w:rsid w:val="007E7594"/>
    <w:rsid w:val="00802E9A"/>
    <w:rsid w:val="0080346C"/>
    <w:rsid w:val="008047AF"/>
    <w:rsid w:val="00804BBC"/>
    <w:rsid w:val="00804EAF"/>
    <w:rsid w:val="008050A4"/>
    <w:rsid w:val="00807E49"/>
    <w:rsid w:val="0081047E"/>
    <w:rsid w:val="0081081D"/>
    <w:rsid w:val="0081142D"/>
    <w:rsid w:val="00811440"/>
    <w:rsid w:val="00812728"/>
    <w:rsid w:val="0082040C"/>
    <w:rsid w:val="008206AF"/>
    <w:rsid w:val="0082092D"/>
    <w:rsid w:val="00822EAF"/>
    <w:rsid w:val="00830B63"/>
    <w:rsid w:val="00834797"/>
    <w:rsid w:val="00840602"/>
    <w:rsid w:val="008414E8"/>
    <w:rsid w:val="00841723"/>
    <w:rsid w:val="0084196A"/>
    <w:rsid w:val="00846896"/>
    <w:rsid w:val="00847AD8"/>
    <w:rsid w:val="00852B63"/>
    <w:rsid w:val="0085429D"/>
    <w:rsid w:val="00854EC4"/>
    <w:rsid w:val="00860625"/>
    <w:rsid w:val="00860CB2"/>
    <w:rsid w:val="008647A8"/>
    <w:rsid w:val="00864928"/>
    <w:rsid w:val="00866EDC"/>
    <w:rsid w:val="0086729E"/>
    <w:rsid w:val="008674D3"/>
    <w:rsid w:val="00871B0A"/>
    <w:rsid w:val="00871C40"/>
    <w:rsid w:val="0087272C"/>
    <w:rsid w:val="0087402E"/>
    <w:rsid w:val="008773D6"/>
    <w:rsid w:val="00877712"/>
    <w:rsid w:val="0088221B"/>
    <w:rsid w:val="00883BD9"/>
    <w:rsid w:val="00884652"/>
    <w:rsid w:val="00885F6C"/>
    <w:rsid w:val="008861AE"/>
    <w:rsid w:val="00887E7A"/>
    <w:rsid w:val="00890E41"/>
    <w:rsid w:val="00890F65"/>
    <w:rsid w:val="0089110A"/>
    <w:rsid w:val="008A122E"/>
    <w:rsid w:val="008A1724"/>
    <w:rsid w:val="008A18CA"/>
    <w:rsid w:val="008A224B"/>
    <w:rsid w:val="008A2AD0"/>
    <w:rsid w:val="008A5106"/>
    <w:rsid w:val="008A5435"/>
    <w:rsid w:val="008A7CB0"/>
    <w:rsid w:val="008B07C0"/>
    <w:rsid w:val="008B22D5"/>
    <w:rsid w:val="008B3585"/>
    <w:rsid w:val="008B3B4B"/>
    <w:rsid w:val="008C24BB"/>
    <w:rsid w:val="008C365B"/>
    <w:rsid w:val="008C3919"/>
    <w:rsid w:val="008C4B50"/>
    <w:rsid w:val="008C537D"/>
    <w:rsid w:val="008C7549"/>
    <w:rsid w:val="008C769E"/>
    <w:rsid w:val="008D7823"/>
    <w:rsid w:val="008E3614"/>
    <w:rsid w:val="008E5217"/>
    <w:rsid w:val="008F096C"/>
    <w:rsid w:val="008F1E78"/>
    <w:rsid w:val="008F35E5"/>
    <w:rsid w:val="008F362E"/>
    <w:rsid w:val="008F406B"/>
    <w:rsid w:val="008F4C01"/>
    <w:rsid w:val="008F55A1"/>
    <w:rsid w:val="008F60C1"/>
    <w:rsid w:val="009012D0"/>
    <w:rsid w:val="0090356B"/>
    <w:rsid w:val="009100CC"/>
    <w:rsid w:val="009118DC"/>
    <w:rsid w:val="00911D17"/>
    <w:rsid w:val="00912A98"/>
    <w:rsid w:val="0091375C"/>
    <w:rsid w:val="00913F97"/>
    <w:rsid w:val="009149AE"/>
    <w:rsid w:val="00914ED4"/>
    <w:rsid w:val="009160F6"/>
    <w:rsid w:val="00920BE4"/>
    <w:rsid w:val="00923516"/>
    <w:rsid w:val="0092369F"/>
    <w:rsid w:val="00924B03"/>
    <w:rsid w:val="009256FB"/>
    <w:rsid w:val="00925758"/>
    <w:rsid w:val="00931086"/>
    <w:rsid w:val="009337E0"/>
    <w:rsid w:val="0094025E"/>
    <w:rsid w:val="00940B96"/>
    <w:rsid w:val="00942008"/>
    <w:rsid w:val="00942ED3"/>
    <w:rsid w:val="009445AA"/>
    <w:rsid w:val="00946A83"/>
    <w:rsid w:val="00953DD1"/>
    <w:rsid w:val="00953FD1"/>
    <w:rsid w:val="009547A4"/>
    <w:rsid w:val="00957AE6"/>
    <w:rsid w:val="009603F4"/>
    <w:rsid w:val="00960410"/>
    <w:rsid w:val="009625B6"/>
    <w:rsid w:val="00962704"/>
    <w:rsid w:val="00962B03"/>
    <w:rsid w:val="009646C1"/>
    <w:rsid w:val="0096503E"/>
    <w:rsid w:val="00965B5D"/>
    <w:rsid w:val="00970085"/>
    <w:rsid w:val="009701B7"/>
    <w:rsid w:val="0097064F"/>
    <w:rsid w:val="00971696"/>
    <w:rsid w:val="0097227B"/>
    <w:rsid w:val="00972405"/>
    <w:rsid w:val="00973135"/>
    <w:rsid w:val="00973270"/>
    <w:rsid w:val="00974015"/>
    <w:rsid w:val="0097548A"/>
    <w:rsid w:val="009815A8"/>
    <w:rsid w:val="00982B25"/>
    <w:rsid w:val="009833C3"/>
    <w:rsid w:val="00983407"/>
    <w:rsid w:val="009845E7"/>
    <w:rsid w:val="0098648F"/>
    <w:rsid w:val="00986BFE"/>
    <w:rsid w:val="009874A6"/>
    <w:rsid w:val="009A215F"/>
    <w:rsid w:val="009A25A1"/>
    <w:rsid w:val="009A354B"/>
    <w:rsid w:val="009A41C6"/>
    <w:rsid w:val="009C01D1"/>
    <w:rsid w:val="009C6082"/>
    <w:rsid w:val="009C7CDE"/>
    <w:rsid w:val="009D1FD4"/>
    <w:rsid w:val="009D225D"/>
    <w:rsid w:val="009D4772"/>
    <w:rsid w:val="009D4F74"/>
    <w:rsid w:val="009D5042"/>
    <w:rsid w:val="009D546D"/>
    <w:rsid w:val="009D546F"/>
    <w:rsid w:val="009D6F58"/>
    <w:rsid w:val="009E3B6C"/>
    <w:rsid w:val="009E40A6"/>
    <w:rsid w:val="009E42A5"/>
    <w:rsid w:val="009E5F2C"/>
    <w:rsid w:val="009E6E77"/>
    <w:rsid w:val="009E7DF0"/>
    <w:rsid w:val="009F1832"/>
    <w:rsid w:val="009F3AB8"/>
    <w:rsid w:val="009F46FE"/>
    <w:rsid w:val="009F5810"/>
    <w:rsid w:val="009F61BF"/>
    <w:rsid w:val="00A01DB0"/>
    <w:rsid w:val="00A02BE1"/>
    <w:rsid w:val="00A03344"/>
    <w:rsid w:val="00A0526B"/>
    <w:rsid w:val="00A05CD0"/>
    <w:rsid w:val="00A06BBE"/>
    <w:rsid w:val="00A1059A"/>
    <w:rsid w:val="00A10CD4"/>
    <w:rsid w:val="00A12872"/>
    <w:rsid w:val="00A15D17"/>
    <w:rsid w:val="00A22493"/>
    <w:rsid w:val="00A2413C"/>
    <w:rsid w:val="00A2553C"/>
    <w:rsid w:val="00A258F6"/>
    <w:rsid w:val="00A25B62"/>
    <w:rsid w:val="00A26B83"/>
    <w:rsid w:val="00A315EC"/>
    <w:rsid w:val="00A32BF5"/>
    <w:rsid w:val="00A41E3C"/>
    <w:rsid w:val="00A42EB5"/>
    <w:rsid w:val="00A47733"/>
    <w:rsid w:val="00A51CC2"/>
    <w:rsid w:val="00A53454"/>
    <w:rsid w:val="00A55533"/>
    <w:rsid w:val="00A60AA1"/>
    <w:rsid w:val="00A61497"/>
    <w:rsid w:val="00A63A4E"/>
    <w:rsid w:val="00A65DAD"/>
    <w:rsid w:val="00A6792A"/>
    <w:rsid w:val="00A67B72"/>
    <w:rsid w:val="00A74418"/>
    <w:rsid w:val="00A74B37"/>
    <w:rsid w:val="00A75F11"/>
    <w:rsid w:val="00A80AB9"/>
    <w:rsid w:val="00A832CA"/>
    <w:rsid w:val="00A8373C"/>
    <w:rsid w:val="00A844AF"/>
    <w:rsid w:val="00A8468C"/>
    <w:rsid w:val="00A84AF7"/>
    <w:rsid w:val="00A8533C"/>
    <w:rsid w:val="00A8582C"/>
    <w:rsid w:val="00A879D4"/>
    <w:rsid w:val="00A87A07"/>
    <w:rsid w:val="00A90543"/>
    <w:rsid w:val="00A92B7E"/>
    <w:rsid w:val="00A92DB6"/>
    <w:rsid w:val="00A94EE4"/>
    <w:rsid w:val="00A97C53"/>
    <w:rsid w:val="00AA02DE"/>
    <w:rsid w:val="00AA0534"/>
    <w:rsid w:val="00AA174E"/>
    <w:rsid w:val="00AA20E5"/>
    <w:rsid w:val="00AA27E2"/>
    <w:rsid w:val="00AA46F9"/>
    <w:rsid w:val="00AA6028"/>
    <w:rsid w:val="00AA6369"/>
    <w:rsid w:val="00AA66AC"/>
    <w:rsid w:val="00AA6A97"/>
    <w:rsid w:val="00AA6D2C"/>
    <w:rsid w:val="00AA7690"/>
    <w:rsid w:val="00AB1857"/>
    <w:rsid w:val="00AB30EF"/>
    <w:rsid w:val="00AB5DD2"/>
    <w:rsid w:val="00AB6A74"/>
    <w:rsid w:val="00AB73FA"/>
    <w:rsid w:val="00AB7A74"/>
    <w:rsid w:val="00AC0637"/>
    <w:rsid w:val="00AC1DD2"/>
    <w:rsid w:val="00AC1F23"/>
    <w:rsid w:val="00AC5922"/>
    <w:rsid w:val="00AC6074"/>
    <w:rsid w:val="00AD2124"/>
    <w:rsid w:val="00AD33B6"/>
    <w:rsid w:val="00AD44D8"/>
    <w:rsid w:val="00AD496F"/>
    <w:rsid w:val="00AD5AB3"/>
    <w:rsid w:val="00AD6C74"/>
    <w:rsid w:val="00AD70EF"/>
    <w:rsid w:val="00AE4DBC"/>
    <w:rsid w:val="00AF3898"/>
    <w:rsid w:val="00AF578D"/>
    <w:rsid w:val="00AF6C9C"/>
    <w:rsid w:val="00B01F89"/>
    <w:rsid w:val="00B028B8"/>
    <w:rsid w:val="00B04DD2"/>
    <w:rsid w:val="00B05757"/>
    <w:rsid w:val="00B0780B"/>
    <w:rsid w:val="00B07CAB"/>
    <w:rsid w:val="00B10AE5"/>
    <w:rsid w:val="00B12417"/>
    <w:rsid w:val="00B14F6D"/>
    <w:rsid w:val="00B15232"/>
    <w:rsid w:val="00B1691E"/>
    <w:rsid w:val="00B16CC7"/>
    <w:rsid w:val="00B1784A"/>
    <w:rsid w:val="00B200D5"/>
    <w:rsid w:val="00B206B2"/>
    <w:rsid w:val="00B20C26"/>
    <w:rsid w:val="00B2466E"/>
    <w:rsid w:val="00B25152"/>
    <w:rsid w:val="00B25602"/>
    <w:rsid w:val="00B31B5B"/>
    <w:rsid w:val="00B31BDE"/>
    <w:rsid w:val="00B33BFD"/>
    <w:rsid w:val="00B341B2"/>
    <w:rsid w:val="00B41159"/>
    <w:rsid w:val="00B45290"/>
    <w:rsid w:val="00B454AA"/>
    <w:rsid w:val="00B459D0"/>
    <w:rsid w:val="00B4753B"/>
    <w:rsid w:val="00B50A0A"/>
    <w:rsid w:val="00B52F49"/>
    <w:rsid w:val="00B54EB3"/>
    <w:rsid w:val="00B552C3"/>
    <w:rsid w:val="00B55E77"/>
    <w:rsid w:val="00B56F3D"/>
    <w:rsid w:val="00B57FB4"/>
    <w:rsid w:val="00B61DDB"/>
    <w:rsid w:val="00B62085"/>
    <w:rsid w:val="00B62E56"/>
    <w:rsid w:val="00B6437F"/>
    <w:rsid w:val="00B6680B"/>
    <w:rsid w:val="00B71D3A"/>
    <w:rsid w:val="00B8068C"/>
    <w:rsid w:val="00B82445"/>
    <w:rsid w:val="00B831BA"/>
    <w:rsid w:val="00B86E33"/>
    <w:rsid w:val="00B86FBD"/>
    <w:rsid w:val="00B877CF"/>
    <w:rsid w:val="00B87D9C"/>
    <w:rsid w:val="00B94917"/>
    <w:rsid w:val="00B956D8"/>
    <w:rsid w:val="00B96E57"/>
    <w:rsid w:val="00B97114"/>
    <w:rsid w:val="00BA23D1"/>
    <w:rsid w:val="00BA299D"/>
    <w:rsid w:val="00BA4306"/>
    <w:rsid w:val="00BA4832"/>
    <w:rsid w:val="00BA506A"/>
    <w:rsid w:val="00BA690B"/>
    <w:rsid w:val="00BA6C8E"/>
    <w:rsid w:val="00BB3EF4"/>
    <w:rsid w:val="00BB62C9"/>
    <w:rsid w:val="00BC083C"/>
    <w:rsid w:val="00BC322C"/>
    <w:rsid w:val="00BC3CC9"/>
    <w:rsid w:val="00BC3EAB"/>
    <w:rsid w:val="00BC3FCD"/>
    <w:rsid w:val="00BC4E53"/>
    <w:rsid w:val="00BC5BA6"/>
    <w:rsid w:val="00BC5CB6"/>
    <w:rsid w:val="00BC7A4A"/>
    <w:rsid w:val="00BD0E5B"/>
    <w:rsid w:val="00BD17F2"/>
    <w:rsid w:val="00BD17F4"/>
    <w:rsid w:val="00BD4A69"/>
    <w:rsid w:val="00BD70E4"/>
    <w:rsid w:val="00BE147E"/>
    <w:rsid w:val="00BE23CA"/>
    <w:rsid w:val="00BE3BEA"/>
    <w:rsid w:val="00BF00E2"/>
    <w:rsid w:val="00BF2EB7"/>
    <w:rsid w:val="00BF44E5"/>
    <w:rsid w:val="00BF75F8"/>
    <w:rsid w:val="00C00977"/>
    <w:rsid w:val="00C00D08"/>
    <w:rsid w:val="00C035AF"/>
    <w:rsid w:val="00C051BA"/>
    <w:rsid w:val="00C133C8"/>
    <w:rsid w:val="00C13EFE"/>
    <w:rsid w:val="00C16C98"/>
    <w:rsid w:val="00C21E16"/>
    <w:rsid w:val="00C237A3"/>
    <w:rsid w:val="00C247E0"/>
    <w:rsid w:val="00C32BD3"/>
    <w:rsid w:val="00C345E0"/>
    <w:rsid w:val="00C355FF"/>
    <w:rsid w:val="00C35A59"/>
    <w:rsid w:val="00C3677F"/>
    <w:rsid w:val="00C44B73"/>
    <w:rsid w:val="00C460A0"/>
    <w:rsid w:val="00C46FFE"/>
    <w:rsid w:val="00C47326"/>
    <w:rsid w:val="00C511A6"/>
    <w:rsid w:val="00C51689"/>
    <w:rsid w:val="00C528F6"/>
    <w:rsid w:val="00C52F7B"/>
    <w:rsid w:val="00C5434A"/>
    <w:rsid w:val="00C55A28"/>
    <w:rsid w:val="00C562BC"/>
    <w:rsid w:val="00C608E8"/>
    <w:rsid w:val="00C61602"/>
    <w:rsid w:val="00C61A49"/>
    <w:rsid w:val="00C621A3"/>
    <w:rsid w:val="00C62D53"/>
    <w:rsid w:val="00C633CD"/>
    <w:rsid w:val="00C63F44"/>
    <w:rsid w:val="00C644DC"/>
    <w:rsid w:val="00C66122"/>
    <w:rsid w:val="00C72B64"/>
    <w:rsid w:val="00C75F15"/>
    <w:rsid w:val="00C77D11"/>
    <w:rsid w:val="00C80026"/>
    <w:rsid w:val="00C875FC"/>
    <w:rsid w:val="00C87E85"/>
    <w:rsid w:val="00C90307"/>
    <w:rsid w:val="00C91D7D"/>
    <w:rsid w:val="00C92093"/>
    <w:rsid w:val="00C92609"/>
    <w:rsid w:val="00C9294C"/>
    <w:rsid w:val="00C930FF"/>
    <w:rsid w:val="00CA1F65"/>
    <w:rsid w:val="00CA2840"/>
    <w:rsid w:val="00CA4A8E"/>
    <w:rsid w:val="00CA4D6D"/>
    <w:rsid w:val="00CA711C"/>
    <w:rsid w:val="00CA75D2"/>
    <w:rsid w:val="00CB0BFB"/>
    <w:rsid w:val="00CB40E2"/>
    <w:rsid w:val="00CB484C"/>
    <w:rsid w:val="00CC1C54"/>
    <w:rsid w:val="00CC2082"/>
    <w:rsid w:val="00CC32EA"/>
    <w:rsid w:val="00CC7768"/>
    <w:rsid w:val="00CD19F8"/>
    <w:rsid w:val="00CD66AF"/>
    <w:rsid w:val="00CD6913"/>
    <w:rsid w:val="00CD7245"/>
    <w:rsid w:val="00CD7C87"/>
    <w:rsid w:val="00CE04EA"/>
    <w:rsid w:val="00CE0A83"/>
    <w:rsid w:val="00CE60D8"/>
    <w:rsid w:val="00CF1097"/>
    <w:rsid w:val="00CF351C"/>
    <w:rsid w:val="00D00B9A"/>
    <w:rsid w:val="00D05B03"/>
    <w:rsid w:val="00D05DF8"/>
    <w:rsid w:val="00D065B0"/>
    <w:rsid w:val="00D11AA3"/>
    <w:rsid w:val="00D14327"/>
    <w:rsid w:val="00D1448C"/>
    <w:rsid w:val="00D14ABA"/>
    <w:rsid w:val="00D20974"/>
    <w:rsid w:val="00D213A9"/>
    <w:rsid w:val="00D21878"/>
    <w:rsid w:val="00D25F49"/>
    <w:rsid w:val="00D30DEA"/>
    <w:rsid w:val="00D328AD"/>
    <w:rsid w:val="00D33823"/>
    <w:rsid w:val="00D36535"/>
    <w:rsid w:val="00D37613"/>
    <w:rsid w:val="00D40A62"/>
    <w:rsid w:val="00D411C1"/>
    <w:rsid w:val="00D44C76"/>
    <w:rsid w:val="00D47451"/>
    <w:rsid w:val="00D51907"/>
    <w:rsid w:val="00D532D6"/>
    <w:rsid w:val="00D53C9E"/>
    <w:rsid w:val="00D544B4"/>
    <w:rsid w:val="00D5508C"/>
    <w:rsid w:val="00D55F08"/>
    <w:rsid w:val="00D56D50"/>
    <w:rsid w:val="00D6026F"/>
    <w:rsid w:val="00D6043B"/>
    <w:rsid w:val="00D61F06"/>
    <w:rsid w:val="00D6238A"/>
    <w:rsid w:val="00D63477"/>
    <w:rsid w:val="00D63536"/>
    <w:rsid w:val="00D65612"/>
    <w:rsid w:val="00D70992"/>
    <w:rsid w:val="00D7475D"/>
    <w:rsid w:val="00D82276"/>
    <w:rsid w:val="00D8429E"/>
    <w:rsid w:val="00D84908"/>
    <w:rsid w:val="00DA2AAE"/>
    <w:rsid w:val="00DA3555"/>
    <w:rsid w:val="00DA3F49"/>
    <w:rsid w:val="00DA49C8"/>
    <w:rsid w:val="00DA7FDD"/>
    <w:rsid w:val="00DB2745"/>
    <w:rsid w:val="00DB4DCB"/>
    <w:rsid w:val="00DB5F10"/>
    <w:rsid w:val="00DB66D9"/>
    <w:rsid w:val="00DB67F0"/>
    <w:rsid w:val="00DB69ED"/>
    <w:rsid w:val="00DC085F"/>
    <w:rsid w:val="00DC14B6"/>
    <w:rsid w:val="00DC3855"/>
    <w:rsid w:val="00DC616A"/>
    <w:rsid w:val="00DC7FA5"/>
    <w:rsid w:val="00DD7F00"/>
    <w:rsid w:val="00DE0B18"/>
    <w:rsid w:val="00DE1438"/>
    <w:rsid w:val="00DE6F82"/>
    <w:rsid w:val="00DE7D52"/>
    <w:rsid w:val="00DF1813"/>
    <w:rsid w:val="00DF1BD4"/>
    <w:rsid w:val="00DF2AF4"/>
    <w:rsid w:val="00DF4A67"/>
    <w:rsid w:val="00DF6026"/>
    <w:rsid w:val="00E03691"/>
    <w:rsid w:val="00E04148"/>
    <w:rsid w:val="00E05F50"/>
    <w:rsid w:val="00E1072D"/>
    <w:rsid w:val="00E11717"/>
    <w:rsid w:val="00E1471C"/>
    <w:rsid w:val="00E14D94"/>
    <w:rsid w:val="00E1535C"/>
    <w:rsid w:val="00E17C13"/>
    <w:rsid w:val="00E208D8"/>
    <w:rsid w:val="00E21B8C"/>
    <w:rsid w:val="00E22433"/>
    <w:rsid w:val="00E22500"/>
    <w:rsid w:val="00E2380C"/>
    <w:rsid w:val="00E24B03"/>
    <w:rsid w:val="00E25F5A"/>
    <w:rsid w:val="00E276C0"/>
    <w:rsid w:val="00E2785F"/>
    <w:rsid w:val="00E27D39"/>
    <w:rsid w:val="00E325FB"/>
    <w:rsid w:val="00E373D4"/>
    <w:rsid w:val="00E376ED"/>
    <w:rsid w:val="00E44C3B"/>
    <w:rsid w:val="00E44D3B"/>
    <w:rsid w:val="00E545FF"/>
    <w:rsid w:val="00E54CD7"/>
    <w:rsid w:val="00E557CA"/>
    <w:rsid w:val="00E60982"/>
    <w:rsid w:val="00E60CCE"/>
    <w:rsid w:val="00E61401"/>
    <w:rsid w:val="00E61966"/>
    <w:rsid w:val="00E63C58"/>
    <w:rsid w:val="00E71811"/>
    <w:rsid w:val="00E7240A"/>
    <w:rsid w:val="00E77F91"/>
    <w:rsid w:val="00E8177F"/>
    <w:rsid w:val="00E8269E"/>
    <w:rsid w:val="00E8287F"/>
    <w:rsid w:val="00E82F0C"/>
    <w:rsid w:val="00E82F2F"/>
    <w:rsid w:val="00E848DB"/>
    <w:rsid w:val="00E84C88"/>
    <w:rsid w:val="00E84E92"/>
    <w:rsid w:val="00E85274"/>
    <w:rsid w:val="00E855AD"/>
    <w:rsid w:val="00E85C34"/>
    <w:rsid w:val="00E85D74"/>
    <w:rsid w:val="00E860E0"/>
    <w:rsid w:val="00E86D3E"/>
    <w:rsid w:val="00E91A5F"/>
    <w:rsid w:val="00E91B16"/>
    <w:rsid w:val="00E91F8C"/>
    <w:rsid w:val="00E92DEC"/>
    <w:rsid w:val="00E937A2"/>
    <w:rsid w:val="00E97710"/>
    <w:rsid w:val="00EA208C"/>
    <w:rsid w:val="00EA3919"/>
    <w:rsid w:val="00EB11F7"/>
    <w:rsid w:val="00EB19A6"/>
    <w:rsid w:val="00EB1DBF"/>
    <w:rsid w:val="00EB261F"/>
    <w:rsid w:val="00EB4B4B"/>
    <w:rsid w:val="00EB75C3"/>
    <w:rsid w:val="00EC10F9"/>
    <w:rsid w:val="00EC2F79"/>
    <w:rsid w:val="00EC3FD4"/>
    <w:rsid w:val="00EC464D"/>
    <w:rsid w:val="00EC5B20"/>
    <w:rsid w:val="00EC5F06"/>
    <w:rsid w:val="00EC7375"/>
    <w:rsid w:val="00ED0096"/>
    <w:rsid w:val="00ED02B2"/>
    <w:rsid w:val="00ED19F9"/>
    <w:rsid w:val="00ED3586"/>
    <w:rsid w:val="00ED6119"/>
    <w:rsid w:val="00ED6E93"/>
    <w:rsid w:val="00ED7EE8"/>
    <w:rsid w:val="00EE06DC"/>
    <w:rsid w:val="00EE2E6C"/>
    <w:rsid w:val="00EE5567"/>
    <w:rsid w:val="00EE56DA"/>
    <w:rsid w:val="00EE6C45"/>
    <w:rsid w:val="00EF3D38"/>
    <w:rsid w:val="00EF7553"/>
    <w:rsid w:val="00EF78AD"/>
    <w:rsid w:val="00F02BB8"/>
    <w:rsid w:val="00F02E13"/>
    <w:rsid w:val="00F03F1E"/>
    <w:rsid w:val="00F071B9"/>
    <w:rsid w:val="00F10382"/>
    <w:rsid w:val="00F11A83"/>
    <w:rsid w:val="00F14215"/>
    <w:rsid w:val="00F144D7"/>
    <w:rsid w:val="00F14C27"/>
    <w:rsid w:val="00F173ED"/>
    <w:rsid w:val="00F17CA6"/>
    <w:rsid w:val="00F17F17"/>
    <w:rsid w:val="00F204A4"/>
    <w:rsid w:val="00F25D1B"/>
    <w:rsid w:val="00F27767"/>
    <w:rsid w:val="00F3051A"/>
    <w:rsid w:val="00F30844"/>
    <w:rsid w:val="00F310B1"/>
    <w:rsid w:val="00F31EBE"/>
    <w:rsid w:val="00F32D10"/>
    <w:rsid w:val="00F36572"/>
    <w:rsid w:val="00F434D3"/>
    <w:rsid w:val="00F44975"/>
    <w:rsid w:val="00F4587F"/>
    <w:rsid w:val="00F47303"/>
    <w:rsid w:val="00F51A5A"/>
    <w:rsid w:val="00F51C1D"/>
    <w:rsid w:val="00F522D5"/>
    <w:rsid w:val="00F53151"/>
    <w:rsid w:val="00F539C0"/>
    <w:rsid w:val="00F55091"/>
    <w:rsid w:val="00F5563F"/>
    <w:rsid w:val="00F564C7"/>
    <w:rsid w:val="00F56FFE"/>
    <w:rsid w:val="00F57680"/>
    <w:rsid w:val="00F576D8"/>
    <w:rsid w:val="00F57FEA"/>
    <w:rsid w:val="00F60A53"/>
    <w:rsid w:val="00F60EE7"/>
    <w:rsid w:val="00F62E91"/>
    <w:rsid w:val="00F640AA"/>
    <w:rsid w:val="00F6570B"/>
    <w:rsid w:val="00F670BD"/>
    <w:rsid w:val="00F71976"/>
    <w:rsid w:val="00F732C1"/>
    <w:rsid w:val="00F733DE"/>
    <w:rsid w:val="00F7405C"/>
    <w:rsid w:val="00F76156"/>
    <w:rsid w:val="00F76AF1"/>
    <w:rsid w:val="00F812E1"/>
    <w:rsid w:val="00F81E6A"/>
    <w:rsid w:val="00F847A8"/>
    <w:rsid w:val="00F86272"/>
    <w:rsid w:val="00F864C1"/>
    <w:rsid w:val="00F8659A"/>
    <w:rsid w:val="00F86E38"/>
    <w:rsid w:val="00F87035"/>
    <w:rsid w:val="00F90541"/>
    <w:rsid w:val="00F905C8"/>
    <w:rsid w:val="00F90B37"/>
    <w:rsid w:val="00F9143A"/>
    <w:rsid w:val="00F925A2"/>
    <w:rsid w:val="00F9313A"/>
    <w:rsid w:val="00F95584"/>
    <w:rsid w:val="00F95CEC"/>
    <w:rsid w:val="00F96C11"/>
    <w:rsid w:val="00F97A72"/>
    <w:rsid w:val="00FA1ED0"/>
    <w:rsid w:val="00FA57E4"/>
    <w:rsid w:val="00FA6D3C"/>
    <w:rsid w:val="00FB08ED"/>
    <w:rsid w:val="00FB0B20"/>
    <w:rsid w:val="00FB38C0"/>
    <w:rsid w:val="00FB472F"/>
    <w:rsid w:val="00FB5BB9"/>
    <w:rsid w:val="00FB7FCC"/>
    <w:rsid w:val="00FC2C23"/>
    <w:rsid w:val="00FC5096"/>
    <w:rsid w:val="00FC50F7"/>
    <w:rsid w:val="00FD18C6"/>
    <w:rsid w:val="00FD2724"/>
    <w:rsid w:val="00FD3B52"/>
    <w:rsid w:val="00FD5845"/>
    <w:rsid w:val="00FD6EE9"/>
    <w:rsid w:val="00FD7C03"/>
    <w:rsid w:val="00FE25B5"/>
    <w:rsid w:val="00FE3FB0"/>
    <w:rsid w:val="00FE560E"/>
    <w:rsid w:val="00FE5BA8"/>
    <w:rsid w:val="00FF0E44"/>
    <w:rsid w:val="00FF19EB"/>
    <w:rsid w:val="00FF1CE1"/>
    <w:rsid w:val="00FF2D31"/>
    <w:rsid w:val="00FF36DD"/>
    <w:rsid w:val="00FF5553"/>
    <w:rsid w:val="00FF5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ED5A9"/>
  <w15:docId w15:val="{536800C9-9CD2-4961-9F49-01E1C694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5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AF8"/>
  </w:style>
  <w:style w:type="paragraph" w:styleId="Footer">
    <w:name w:val="footer"/>
    <w:basedOn w:val="Normal"/>
    <w:link w:val="FooterChar"/>
    <w:uiPriority w:val="99"/>
    <w:unhideWhenUsed/>
    <w:rsid w:val="00466A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AF8"/>
  </w:style>
  <w:style w:type="character" w:styleId="CommentReference">
    <w:name w:val="annotation reference"/>
    <w:uiPriority w:val="99"/>
    <w:semiHidden/>
    <w:unhideWhenUsed/>
    <w:rsid w:val="00515894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894"/>
    <w:rPr>
      <w:rFonts w:ascii="Calibri" w:eastAsia="Calibri" w:hAnsi="Calibri"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894"/>
    <w:rPr>
      <w:rFonts w:ascii="Calibri" w:eastAsia="Calibri" w:hAnsi="Calibri" w:cs="Angsana New"/>
      <w:sz w:val="20"/>
      <w:szCs w:val="25"/>
    </w:rPr>
  </w:style>
  <w:style w:type="paragraph" w:customStyle="1" w:styleId="DefaultLTGliederung1">
    <w:name w:val="Default~LT~Gliederung 1"/>
    <w:rsid w:val="0036481D"/>
    <w:pPr>
      <w:widowControl w:val="0"/>
      <w:tabs>
        <w:tab w:val="left" w:pos="735"/>
        <w:tab w:val="left" w:pos="2175"/>
        <w:tab w:val="left" w:pos="3615"/>
        <w:tab w:val="left" w:pos="5055"/>
        <w:tab w:val="left" w:pos="6495"/>
        <w:tab w:val="left" w:pos="7935"/>
        <w:tab w:val="left" w:pos="9375"/>
        <w:tab w:val="left" w:pos="10815"/>
        <w:tab w:val="left" w:pos="12255"/>
        <w:tab w:val="left" w:pos="13695"/>
        <w:tab w:val="left" w:pos="15135"/>
      </w:tabs>
      <w:suppressAutoHyphens/>
      <w:autoSpaceDE w:val="0"/>
      <w:spacing w:before="160" w:after="0" w:line="200" w:lineRule="atLeast"/>
    </w:pPr>
    <w:rPr>
      <w:rFonts w:ascii="Angsana New" w:eastAsia="Angsana New" w:hAnsi="Angsana New" w:cs="Angsana New"/>
      <w:color w:val="292929"/>
      <w:sz w:val="64"/>
      <w:szCs w:val="64"/>
      <w:lang w:val="de-DE" w:eastAsia="hi-IN" w:bidi="hi-IN"/>
    </w:rPr>
  </w:style>
  <w:style w:type="paragraph" w:styleId="NormalWeb">
    <w:name w:val="Normal (Web)"/>
    <w:basedOn w:val="Normal"/>
    <w:uiPriority w:val="99"/>
    <w:unhideWhenUsed/>
    <w:rsid w:val="000D09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2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22C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0C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1832"/>
    <w:rPr>
      <w:color w:val="0563C1" w:themeColor="hyperlink"/>
      <w:u w:val="single"/>
    </w:rPr>
  </w:style>
  <w:style w:type="paragraph" w:customStyle="1" w:styleId="1">
    <w:name w:val="รายการย่อหน้า1"/>
    <w:basedOn w:val="Normal"/>
    <w:qFormat/>
    <w:rsid w:val="009F1832"/>
    <w:pPr>
      <w:ind w:left="720"/>
      <w:contextualSpacing/>
    </w:pPr>
    <w:rPr>
      <w:rFonts w:ascii="Calibri" w:eastAsia="Calibri" w:hAnsi="Calibri" w:cs="Cordia New"/>
    </w:rPr>
  </w:style>
  <w:style w:type="paragraph" w:styleId="NoSpacing">
    <w:name w:val="No Spacing"/>
    <w:qFormat/>
    <w:rsid w:val="009F1832"/>
    <w:pPr>
      <w:spacing w:after="0" w:line="240" w:lineRule="auto"/>
    </w:pPr>
    <w:rPr>
      <w:rFonts w:ascii="Calibri" w:eastAsia="Calibri" w:hAnsi="Calibri" w:cs="Angsana New"/>
    </w:rPr>
  </w:style>
  <w:style w:type="character" w:styleId="LineNumber">
    <w:name w:val="line number"/>
    <w:basedOn w:val="DefaultParagraphFont"/>
    <w:uiPriority w:val="99"/>
    <w:semiHidden/>
    <w:unhideWhenUsed/>
    <w:rsid w:val="009F1832"/>
  </w:style>
  <w:style w:type="paragraph" w:customStyle="1" w:styleId="Default">
    <w:name w:val="Default"/>
    <w:rsid w:val="00181693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49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9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98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19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5458D-1BA9-4619-9E9B-FF6302ED6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PC05</dc:creator>
  <cp:lastModifiedBy>PC05</cp:lastModifiedBy>
  <cp:revision>4</cp:revision>
  <cp:lastPrinted>2020-06-02T01:45:00Z</cp:lastPrinted>
  <dcterms:created xsi:type="dcterms:W3CDTF">2020-06-02T05:38:00Z</dcterms:created>
  <dcterms:modified xsi:type="dcterms:W3CDTF">2020-06-02T05:41:00Z</dcterms:modified>
</cp:coreProperties>
</file>